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4BE79" w14:textId="77777777" w:rsidR="00FF0517" w:rsidRDefault="00FF0517" w:rsidP="00D72B2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E5644C" w14:textId="77777777" w:rsidR="003D7F89" w:rsidRPr="003D7F89" w:rsidRDefault="003D7F89" w:rsidP="003D7F89">
      <w:pPr>
        <w:spacing w:line="408" w:lineRule="auto"/>
        <w:ind w:left="120"/>
        <w:jc w:val="center"/>
        <w:rPr>
          <w:rFonts w:cs="Times New Roman"/>
          <w:lang w:eastAsia="en-US"/>
        </w:rPr>
      </w:pPr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24457FEB" w14:textId="77777777" w:rsidR="003D7F89" w:rsidRPr="003D7F89" w:rsidRDefault="003D7F89" w:rsidP="003D7F89">
      <w:pPr>
        <w:spacing w:line="408" w:lineRule="auto"/>
        <w:ind w:left="120"/>
        <w:jc w:val="center"/>
        <w:rPr>
          <w:rFonts w:cs="Times New Roman"/>
          <w:lang w:eastAsia="en-US"/>
        </w:rPr>
      </w:pPr>
      <w:bookmarkStart w:id="0" w:name="c9c270cb-8db4-4b8a-a6c7-a5bbc00b9a2a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Министерство образования Иркутской области </w:t>
      </w:r>
      <w:bookmarkEnd w:id="0"/>
    </w:p>
    <w:p w14:paraId="194918B7" w14:textId="77777777" w:rsidR="003D7F89" w:rsidRPr="003D7F89" w:rsidRDefault="003D7F89" w:rsidP="003D7F89">
      <w:pPr>
        <w:spacing w:line="408" w:lineRule="auto"/>
        <w:ind w:left="120"/>
        <w:jc w:val="center"/>
        <w:rPr>
          <w:rFonts w:cs="Times New Roman"/>
          <w:lang w:eastAsia="en-US"/>
        </w:rPr>
      </w:pPr>
      <w:bookmarkStart w:id="1" w:name="2ef03dff-ffc2-48f0-b077-ed4025dcdffe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Управление Образования Администрации Муниципального образ</w:t>
      </w:r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о</w:t>
      </w:r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вания </w:t>
      </w:r>
      <w:proofErr w:type="spellStart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Куйтунский</w:t>
      </w:r>
      <w:proofErr w:type="spellEnd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 район</w:t>
      </w:r>
      <w:bookmarkEnd w:id="1"/>
    </w:p>
    <w:p w14:paraId="2445DCC1" w14:textId="77777777" w:rsidR="003D7F89" w:rsidRPr="003D7F89" w:rsidRDefault="003D7F89" w:rsidP="003D7F89">
      <w:pPr>
        <w:spacing w:line="408" w:lineRule="auto"/>
        <w:ind w:left="120"/>
        <w:jc w:val="center"/>
        <w:rPr>
          <w:rFonts w:cs="Times New Roman"/>
          <w:lang w:val="en-US" w:eastAsia="en-US"/>
        </w:rPr>
      </w:pPr>
      <w:r w:rsidRPr="003D7F89">
        <w:rPr>
          <w:rFonts w:ascii="Times New Roman" w:hAnsi="Times New Roman" w:cs="Times New Roman"/>
          <w:b/>
          <w:color w:val="000000"/>
          <w:sz w:val="28"/>
          <w:lang w:val="en-US" w:eastAsia="en-US"/>
        </w:rPr>
        <w:t>МКОУ Кундуйская СОШ</w:t>
      </w:r>
    </w:p>
    <w:p w14:paraId="27329B67" w14:textId="77777777" w:rsidR="003D7F89" w:rsidRPr="003D7F89" w:rsidRDefault="003D7F89" w:rsidP="003D7F89">
      <w:pPr>
        <w:spacing w:line="276" w:lineRule="auto"/>
        <w:ind w:left="120"/>
        <w:rPr>
          <w:rFonts w:cs="Times New Roman"/>
          <w:lang w:val="en-US" w:eastAsia="en-US"/>
        </w:rPr>
      </w:pPr>
    </w:p>
    <w:p w14:paraId="5B80763D" w14:textId="77777777" w:rsidR="003D7F89" w:rsidRPr="003D7F89" w:rsidRDefault="003D7F89" w:rsidP="003D7F89">
      <w:pPr>
        <w:spacing w:line="276" w:lineRule="auto"/>
        <w:ind w:left="120"/>
        <w:rPr>
          <w:rFonts w:cs="Times New Roman"/>
          <w:lang w:val="en-US" w:eastAsia="en-US"/>
        </w:rPr>
      </w:pPr>
    </w:p>
    <w:p w14:paraId="6A44E85C" w14:textId="77777777" w:rsidR="003D7F89" w:rsidRPr="003D7F89" w:rsidRDefault="003D7F89" w:rsidP="003D7F89">
      <w:pPr>
        <w:spacing w:line="276" w:lineRule="auto"/>
        <w:ind w:left="120"/>
        <w:rPr>
          <w:rFonts w:cs="Times New Roman"/>
          <w:lang w:val="en-US" w:eastAsia="en-US"/>
        </w:rPr>
      </w:pPr>
    </w:p>
    <w:p w14:paraId="70930855" w14:textId="77777777" w:rsidR="003D7F89" w:rsidRPr="003D7F89" w:rsidRDefault="003D7F89" w:rsidP="003D7F89">
      <w:pPr>
        <w:spacing w:line="276" w:lineRule="auto"/>
        <w:ind w:left="120"/>
        <w:rPr>
          <w:rFonts w:cs="Times New Roman"/>
          <w:lang w:val="en-US" w:eastAsia="en-US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7F89" w:rsidRPr="003D7F89" w14:paraId="2F06191C" w14:textId="77777777" w:rsidTr="00B03866">
        <w:tc>
          <w:tcPr>
            <w:tcW w:w="3114" w:type="dxa"/>
          </w:tcPr>
          <w:p w14:paraId="53B388D5" w14:textId="77777777" w:rsidR="003D7F89" w:rsidRPr="003D7F89" w:rsidRDefault="003D7F89" w:rsidP="003D7F8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29953935" w14:textId="77777777" w:rsidR="003D7F89" w:rsidRPr="003D7F89" w:rsidRDefault="003D7F89" w:rsidP="003D7F8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ШМО гуманитарного цикла</w:t>
            </w:r>
          </w:p>
          <w:p w14:paraId="5CC07A52" w14:textId="77777777" w:rsidR="003D7F89" w:rsidRPr="003D7F89" w:rsidRDefault="003D7F89" w:rsidP="003D7F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5F219459" w14:textId="77777777" w:rsidR="003D7F89" w:rsidRPr="003D7F89" w:rsidRDefault="003D7F89" w:rsidP="003D7F89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Рябикова</w:t>
            </w:r>
            <w:proofErr w:type="spellEnd"/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О.В.</w:t>
            </w:r>
          </w:p>
          <w:p w14:paraId="2644FE23" w14:textId="77777777" w:rsidR="003D7F89" w:rsidRPr="003D7F89" w:rsidRDefault="003D7F89" w:rsidP="003D7F8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Приказ№1 от ----» 08 2024 г.</w:t>
            </w:r>
          </w:p>
          <w:p w14:paraId="3FD65C75" w14:textId="77777777" w:rsidR="003D7F89" w:rsidRPr="003D7F89" w:rsidRDefault="003D7F89" w:rsidP="003D7F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DA5C2E2" w14:textId="77777777" w:rsidR="003D7F89" w:rsidRPr="003D7F89" w:rsidRDefault="003D7F89" w:rsidP="003D7F8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7B320B6D" w14:textId="77777777" w:rsidR="003D7F89" w:rsidRPr="003D7F89" w:rsidRDefault="003D7F89" w:rsidP="003D7F8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 по ВР</w:t>
            </w:r>
          </w:p>
          <w:p w14:paraId="49ED3EB2" w14:textId="77777777" w:rsidR="003D7F89" w:rsidRPr="003D7F89" w:rsidRDefault="003D7F89" w:rsidP="003D7F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2D8B144C" w14:textId="77777777" w:rsidR="003D7F89" w:rsidRPr="003D7F89" w:rsidRDefault="003D7F89" w:rsidP="003D7F89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Кудряшова Г.И.</w:t>
            </w:r>
          </w:p>
          <w:p w14:paraId="4B967516" w14:textId="77777777" w:rsidR="003D7F89" w:rsidRPr="003D7F89" w:rsidRDefault="003D7F89" w:rsidP="003D7F8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Приказ№1 от «___» 08   2024 г.</w:t>
            </w:r>
          </w:p>
          <w:p w14:paraId="66169FC9" w14:textId="77777777" w:rsidR="003D7F89" w:rsidRPr="003D7F89" w:rsidRDefault="003D7F89" w:rsidP="003D7F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CFCD736" w14:textId="77777777" w:rsidR="003D7F89" w:rsidRPr="003D7F89" w:rsidRDefault="003D7F89" w:rsidP="003D7F8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5AD8E963" w14:textId="77777777" w:rsidR="003D7F89" w:rsidRPr="003D7F89" w:rsidRDefault="003D7F89" w:rsidP="003D7F8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14:paraId="4E7E72B3" w14:textId="77777777" w:rsidR="003D7F89" w:rsidRPr="003D7F89" w:rsidRDefault="003D7F89" w:rsidP="003D7F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640320E8" w14:textId="77777777" w:rsidR="003D7F89" w:rsidRPr="003D7F89" w:rsidRDefault="003D7F89" w:rsidP="003D7F89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Оберемок</w:t>
            </w:r>
            <w:proofErr w:type="spellEnd"/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Е.О.</w:t>
            </w:r>
          </w:p>
          <w:p w14:paraId="671242FD" w14:textId="77777777" w:rsidR="003D7F89" w:rsidRPr="003D7F89" w:rsidRDefault="003D7F89" w:rsidP="003D7F8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Приказ№___</w:t>
            </w:r>
            <w:proofErr w:type="gramStart"/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_-</w:t>
            </w:r>
            <w:proofErr w:type="spellStart"/>
            <w:proofErr w:type="gramEnd"/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</w:t>
            </w:r>
            <w:proofErr w:type="spellEnd"/>
            <w:r w:rsidRPr="003D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«____» 09   2024 г.</w:t>
            </w:r>
          </w:p>
          <w:p w14:paraId="42A0D487" w14:textId="77777777" w:rsidR="003D7F89" w:rsidRPr="003D7F89" w:rsidRDefault="003D7F89" w:rsidP="003D7F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7FE0763" w14:textId="77777777" w:rsidR="003D7F89" w:rsidRPr="003D7F89" w:rsidRDefault="003D7F89" w:rsidP="003D7F89">
      <w:pPr>
        <w:spacing w:line="276" w:lineRule="auto"/>
        <w:ind w:left="120"/>
        <w:rPr>
          <w:rFonts w:cs="Times New Roman"/>
          <w:lang w:eastAsia="en-US"/>
        </w:rPr>
      </w:pPr>
    </w:p>
    <w:p w14:paraId="076E2DFF" w14:textId="77777777" w:rsidR="003D7F89" w:rsidRPr="003D7F89" w:rsidRDefault="003D7F89" w:rsidP="003D7F89">
      <w:pPr>
        <w:spacing w:line="276" w:lineRule="auto"/>
        <w:ind w:left="120"/>
        <w:rPr>
          <w:rFonts w:cs="Times New Roman"/>
          <w:lang w:eastAsia="en-US"/>
        </w:rPr>
      </w:pPr>
    </w:p>
    <w:p w14:paraId="0515BEF4" w14:textId="77777777" w:rsidR="003D7F89" w:rsidRPr="003D7F89" w:rsidRDefault="003D7F89" w:rsidP="003D7F89">
      <w:pPr>
        <w:spacing w:line="276" w:lineRule="auto"/>
        <w:rPr>
          <w:rFonts w:cs="Times New Roman"/>
          <w:lang w:eastAsia="en-US"/>
        </w:rPr>
      </w:pPr>
    </w:p>
    <w:p w14:paraId="2E4B56C8" w14:textId="77777777" w:rsidR="003D7F89" w:rsidRPr="003D7F89" w:rsidRDefault="003D7F89" w:rsidP="003D7F89">
      <w:pPr>
        <w:spacing w:line="408" w:lineRule="auto"/>
        <w:ind w:left="120"/>
        <w:jc w:val="center"/>
        <w:rPr>
          <w:rFonts w:cs="Times New Roman"/>
          <w:lang w:eastAsia="en-US"/>
        </w:rPr>
      </w:pPr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РАБОЧАЯ ПРОГРАММА</w:t>
      </w:r>
    </w:p>
    <w:p w14:paraId="660DA20E" w14:textId="77777777" w:rsidR="003D7F89" w:rsidRDefault="003D7F89" w:rsidP="003D7F8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40EEF05" w14:textId="77777777" w:rsidR="003D7F89" w:rsidRDefault="003D7F89" w:rsidP="003D7F8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3BF456ED" w14:textId="77777777" w:rsidR="003D7F89" w:rsidRDefault="003D7F89" w:rsidP="003D7F8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14:paraId="27B7A036" w14:textId="77777777" w:rsidR="003D7F89" w:rsidRDefault="003D7F89" w:rsidP="003D7F89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</w:p>
    <w:p w14:paraId="4C3E6B7C" w14:textId="77777777" w:rsidR="003D7F89" w:rsidRPr="003D7F89" w:rsidRDefault="003D7F89" w:rsidP="003D7F89">
      <w:pPr>
        <w:spacing w:line="276" w:lineRule="auto"/>
        <w:rPr>
          <w:rFonts w:cs="Times New Roman"/>
          <w:lang w:eastAsia="en-US"/>
        </w:rPr>
      </w:pPr>
    </w:p>
    <w:p w14:paraId="11AE4187" w14:textId="77777777" w:rsidR="003D7F89" w:rsidRPr="003D7F89" w:rsidRDefault="003D7F89" w:rsidP="003D7F89">
      <w:pPr>
        <w:spacing w:line="276" w:lineRule="auto"/>
        <w:rPr>
          <w:rFonts w:cs="Times New Roman"/>
          <w:lang w:eastAsia="en-US"/>
        </w:rPr>
      </w:pPr>
    </w:p>
    <w:p w14:paraId="451006FB" w14:textId="52F7C3CF" w:rsidR="00D72B2E" w:rsidRPr="003D7F89" w:rsidRDefault="003D7F89" w:rsidP="003D7F89">
      <w:pPr>
        <w:spacing w:line="276" w:lineRule="auto"/>
        <w:ind w:left="120"/>
        <w:jc w:val="center"/>
        <w:rPr>
          <w:rFonts w:cs="Times New Roman"/>
          <w:lang w:eastAsia="en-US"/>
        </w:rPr>
      </w:pPr>
      <w:bookmarkStart w:id="2" w:name="cfd04707-3192-4f35-bb6e-9ccc64c40c05"/>
      <w:proofErr w:type="spellStart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с</w:t>
      </w:r>
      <w:proofErr w:type="gramStart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.К</w:t>
      </w:r>
      <w:proofErr w:type="gramEnd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ундуй</w:t>
      </w:r>
      <w:bookmarkEnd w:id="2"/>
      <w:proofErr w:type="spellEnd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 </w:t>
      </w:r>
      <w:bookmarkStart w:id="3" w:name="865fc295-6d74-46ac-8b2f-18f525410f3e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202</w:t>
      </w:r>
      <w:bookmarkEnd w:id="3"/>
      <w:r w:rsidRPr="003D7F89">
        <w:rPr>
          <w:rFonts w:ascii="Times New Roman" w:hAnsi="Times New Roman" w:cs="Times New Roman"/>
          <w:b/>
          <w:color w:val="000000"/>
          <w:sz w:val="28"/>
          <w:lang w:eastAsia="en-US"/>
        </w:rPr>
        <w:t>4</w:t>
      </w:r>
    </w:p>
    <w:p w14:paraId="12E8A540" w14:textId="77777777" w:rsidR="00D72B2E" w:rsidRPr="00D72B2E" w:rsidRDefault="00D72B2E" w:rsidP="00D72B2E">
      <w:pPr>
        <w:jc w:val="both"/>
        <w:rPr>
          <w:rFonts w:ascii="Times New Roman" w:hAnsi="Times New Roman" w:cs="Times New Roman"/>
        </w:rPr>
      </w:pPr>
    </w:p>
    <w:sdt>
      <w:sdt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0BB450" w14:textId="66C30B7C" w:rsidR="00502D26" w:rsidRPr="00502D26" w:rsidRDefault="00502D26" w:rsidP="00502D26"/>
        <w:p w14:paraId="056F3562" w14:textId="656E5FBD" w:rsidR="00595423" w:rsidRPr="00595423" w:rsidRDefault="00502D26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FA19C" w14:textId="5F835144" w:rsidR="00595423" w:rsidRPr="00595423" w:rsidRDefault="00FF1F7B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C78934" w14:textId="77732759" w:rsidR="00595423" w:rsidRPr="00595423" w:rsidRDefault="00FF1F7B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77E30" w14:textId="142F6DE7" w:rsidR="00595423" w:rsidRPr="00595423" w:rsidRDefault="00FF1F7B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C164D" w14:textId="3DE0B94D" w:rsidR="00502D26" w:rsidRDefault="00502D26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179CBE7" w14:textId="18537591"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604D57" w14:textId="22CE0E4B" w:rsidR="00F77F80" w:rsidRPr="003D7F89" w:rsidRDefault="00D72B2E" w:rsidP="003D7F8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5344"/>
      <w:bookmarkStart w:id="5" w:name="_Toc144125707"/>
      <w:bookmarkStart w:id="6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Start w:id="7" w:name="_GoBack"/>
      <w:bookmarkEnd w:id="4"/>
      <w:bookmarkEnd w:id="5"/>
      <w:bookmarkEnd w:id="7"/>
    </w:p>
    <w:p w14:paraId="6D83C6DD" w14:textId="77777777"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граммы обучающихся с умственной отсталостью (интеллектуальными нар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9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7370F854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бых образовательных потребностей, а также индивидуальных особенностей и возможностей.</w:t>
      </w:r>
    </w:p>
    <w:p w14:paraId="4FF3AC05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Учебный предмет «География» относится к предметной области «Ест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ствознание» и является обязательной частью учебного плана. </w:t>
      </w:r>
    </w:p>
    <w:p w14:paraId="521B1F3F" w14:textId="141FE449"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34 учебные недели  и соста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14:paraId="758A8F25" w14:textId="7B8B7C9E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предмета «География».</w:t>
      </w:r>
    </w:p>
    <w:p w14:paraId="5FA287C9" w14:textId="0F3B2646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отстал</w:t>
      </w:r>
      <w:r w:rsidRPr="0087642E">
        <w:rPr>
          <w:rFonts w:ascii="Times New Roman" w:hAnsi="Times New Roman" w:cs="Times New Roman"/>
          <w:bCs/>
          <w:sz w:val="28"/>
          <w:szCs w:val="28"/>
        </w:rPr>
        <w:t>о</w:t>
      </w:r>
      <w:r w:rsidRPr="0087642E">
        <w:rPr>
          <w:rFonts w:ascii="Times New Roman" w:hAnsi="Times New Roman" w:cs="Times New Roman"/>
          <w:bCs/>
          <w:sz w:val="28"/>
          <w:szCs w:val="28"/>
        </w:rPr>
        <w:t>стью (интеллектуальными нарушениями) умение использовать географич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>ские знания и умения в повседневной жизни для объяснения, оценки разноо</w:t>
      </w:r>
      <w:r w:rsidRPr="0087642E">
        <w:rPr>
          <w:rFonts w:ascii="Times New Roman" w:hAnsi="Times New Roman" w:cs="Times New Roman"/>
          <w:bCs/>
          <w:sz w:val="28"/>
          <w:szCs w:val="28"/>
        </w:rPr>
        <w:t>б</w:t>
      </w:r>
      <w:r w:rsidRPr="0087642E">
        <w:rPr>
          <w:rFonts w:ascii="Times New Roman" w:hAnsi="Times New Roman" w:cs="Times New Roman"/>
          <w:bCs/>
          <w:sz w:val="28"/>
          <w:szCs w:val="28"/>
        </w:rPr>
        <w:t>разных природных, социально-экономических и экологических процессов и явлений, адаптации к условиям окружающей среды и обеспечения безопасн</w:t>
      </w:r>
      <w:r w:rsidRPr="0087642E">
        <w:rPr>
          <w:rFonts w:ascii="Times New Roman" w:hAnsi="Times New Roman" w:cs="Times New Roman"/>
          <w:bCs/>
          <w:sz w:val="28"/>
          <w:szCs w:val="28"/>
        </w:rPr>
        <w:t>о</w:t>
      </w:r>
      <w:r w:rsidRPr="0087642E">
        <w:rPr>
          <w:rFonts w:ascii="Times New Roman" w:hAnsi="Times New Roman" w:cs="Times New Roman"/>
          <w:bCs/>
          <w:sz w:val="28"/>
          <w:szCs w:val="28"/>
        </w:rPr>
        <w:t>сти жизнедеятельности, экологически сообразного пов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14:paraId="794001E8" w14:textId="77777777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79623F5" w14:textId="77777777" w:rsidR="00F77F80" w:rsidRPr="0087642E" w:rsidRDefault="00F77F80" w:rsidP="00A70D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</w:t>
      </w:r>
      <w:r w:rsidRPr="0087642E">
        <w:rPr>
          <w:rFonts w:ascii="Times New Roman" w:hAnsi="Times New Roman" w:cs="Times New Roman"/>
          <w:sz w:val="28"/>
          <w:szCs w:val="28"/>
        </w:rPr>
        <w:t>и</w:t>
      </w:r>
      <w:r w:rsidRPr="0087642E">
        <w:rPr>
          <w:rFonts w:ascii="Times New Roman" w:hAnsi="Times New Roman" w:cs="Times New Roman"/>
          <w:sz w:val="28"/>
          <w:szCs w:val="28"/>
        </w:rPr>
        <w:t>родных и социально-экономических процессов и их взаимосвязей;</w:t>
      </w:r>
    </w:p>
    <w:p w14:paraId="45EE3F73" w14:textId="77777777" w:rsidR="00F77F80" w:rsidRPr="0087642E" w:rsidRDefault="00F77F80" w:rsidP="00A70D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</w:t>
      </w:r>
      <w:r w:rsidRPr="0087642E">
        <w:rPr>
          <w:rFonts w:ascii="Times New Roman" w:hAnsi="Times New Roman" w:cs="Times New Roman"/>
          <w:sz w:val="28"/>
          <w:szCs w:val="28"/>
        </w:rPr>
        <w:t>у</w:t>
      </w:r>
      <w:r w:rsidRPr="0087642E">
        <w:rPr>
          <w:rFonts w:ascii="Times New Roman" w:hAnsi="Times New Roman" w:cs="Times New Roman"/>
          <w:sz w:val="28"/>
          <w:szCs w:val="28"/>
        </w:rPr>
        <w:t>ры и хозяйственной деятельности людей, экологических проблемах России, разных материков и отдельных стран;</w:t>
      </w:r>
    </w:p>
    <w:p w14:paraId="600509A0" w14:textId="77777777" w:rsidR="00F77F80" w:rsidRPr="0087642E" w:rsidRDefault="00F77F80" w:rsidP="00A70D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C4F19B7" w14:textId="77777777" w:rsidR="00F77F80" w:rsidRPr="0087642E" w:rsidRDefault="00F77F80" w:rsidP="00A70D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19A4C1C" w14:textId="77777777" w:rsidR="00F77F80" w:rsidRPr="0087642E" w:rsidRDefault="00F77F80" w:rsidP="00A70D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14:paraId="5766A4B7" w14:textId="77777777" w:rsidR="00F77F80" w:rsidRPr="0087642E" w:rsidRDefault="00F77F80" w:rsidP="00A70D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87642E">
        <w:rPr>
          <w:rFonts w:ascii="Times New Roman" w:hAnsi="Times New Roman" w:cs="Times New Roman"/>
          <w:sz w:val="28"/>
          <w:szCs w:val="28"/>
        </w:rPr>
        <w:t>д</w:t>
      </w:r>
      <w:r w:rsidRPr="0087642E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14:paraId="17C9D274" w14:textId="77B6F633"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</w:t>
      </w:r>
      <w:r w:rsidR="00F77F80" w:rsidRPr="0087642E">
        <w:rPr>
          <w:rFonts w:ascii="Times New Roman" w:hAnsi="Times New Roman" w:cs="Times New Roman"/>
          <w:sz w:val="28"/>
          <w:szCs w:val="28"/>
        </w:rPr>
        <w:t>е</w:t>
      </w:r>
      <w:r w:rsidR="00F77F80" w:rsidRPr="0087642E">
        <w:rPr>
          <w:rFonts w:ascii="Times New Roman" w:hAnsi="Times New Roman" w:cs="Times New Roman"/>
          <w:sz w:val="28"/>
          <w:szCs w:val="28"/>
        </w:rPr>
        <w:t>деляет следующие задачи:</w:t>
      </w:r>
    </w:p>
    <w:p w14:paraId="349B7B0B" w14:textId="77777777" w:rsidR="00F77F80" w:rsidRPr="0087642E" w:rsidRDefault="00F77F80" w:rsidP="00A70D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14:paraId="4BCC12BD" w14:textId="77777777" w:rsidR="00F77F80" w:rsidRPr="0087642E" w:rsidRDefault="00F77F80" w:rsidP="00A70D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14:paraId="6EF7A9E9" w14:textId="77777777" w:rsidR="00F77F80" w:rsidRPr="0087642E" w:rsidRDefault="00F77F80" w:rsidP="00A70D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14:paraId="2E3E33E6" w14:textId="30533B93" w:rsidR="00B813F2" w:rsidRPr="0087642E" w:rsidRDefault="00B813F2" w:rsidP="00A70DB0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59D9E5" w14:textId="77777777" w:rsidR="00AA7E3B" w:rsidRPr="0087642E" w:rsidRDefault="00B813F2" w:rsidP="00A70DB0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графической наглядностью;</w:t>
      </w:r>
    </w:p>
    <w:p w14:paraId="4908E9C7" w14:textId="77777777" w:rsidR="00F77F80" w:rsidRPr="0087642E" w:rsidRDefault="00F77F80" w:rsidP="00A70D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бережн</w:t>
      </w:r>
      <w:r w:rsidRPr="0087642E">
        <w:rPr>
          <w:rStyle w:val="c7"/>
          <w:color w:val="000000"/>
          <w:sz w:val="28"/>
          <w:szCs w:val="28"/>
        </w:rPr>
        <w:t>о</w:t>
      </w:r>
      <w:r w:rsidRPr="0087642E">
        <w:rPr>
          <w:rStyle w:val="c7"/>
          <w:color w:val="000000"/>
          <w:sz w:val="28"/>
          <w:szCs w:val="28"/>
        </w:rPr>
        <w:t>го отношения к природе, ее ресурсам, знакомство с основными направлениями природоохранительной работы;</w:t>
      </w:r>
    </w:p>
    <w:p w14:paraId="75FD4AFC" w14:textId="77777777" w:rsidR="00F77F80" w:rsidRPr="0087642E" w:rsidRDefault="00F77F80" w:rsidP="00A70D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14:paraId="3E8D1498" w14:textId="7F85058B"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32A1A2" w14:textId="644C504D" w:rsidR="00AF2FD4" w:rsidRPr="00A03559" w:rsidRDefault="00A03559" w:rsidP="00A70DB0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35605345"/>
      <w:bookmarkStart w:id="9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8"/>
      <w:bookmarkEnd w:id="9"/>
    </w:p>
    <w:p w14:paraId="5E6F6F89" w14:textId="5114DDA0"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</w:t>
      </w:r>
      <w:r w:rsidRPr="0087642E">
        <w:rPr>
          <w:rFonts w:ascii="Times New Roman" w:hAnsi="Times New Roman" w:cs="Times New Roman"/>
          <w:bCs/>
          <w:sz w:val="28"/>
          <w:szCs w:val="28"/>
        </w:rPr>
        <w:t>ы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16B0A2" w14:textId="77777777"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физ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ческой картой России, ее географическим положением, границами,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</w:t>
      </w:r>
      <w:r w:rsidR="00851442" w:rsidRPr="0087642E">
        <w:rPr>
          <w:rFonts w:ascii="Times New Roman" w:hAnsi="Times New Roman" w:cs="Times New Roman"/>
          <w:sz w:val="28"/>
          <w:szCs w:val="28"/>
        </w:rPr>
        <w:t>о</w:t>
      </w:r>
      <w:r w:rsidR="00851442" w:rsidRPr="0087642E">
        <w:rPr>
          <w:rFonts w:ascii="Times New Roman" w:hAnsi="Times New Roman" w:cs="Times New Roman"/>
          <w:sz w:val="28"/>
          <w:szCs w:val="28"/>
        </w:rPr>
        <w:t>емах своей местности (на экскурсиях и уроках с использованием видеофил</w:t>
      </w:r>
      <w:r w:rsidR="00851442" w:rsidRPr="0087642E">
        <w:rPr>
          <w:rFonts w:ascii="Times New Roman" w:hAnsi="Times New Roman" w:cs="Times New Roman"/>
          <w:sz w:val="28"/>
          <w:szCs w:val="28"/>
        </w:rPr>
        <w:t>ь</w:t>
      </w:r>
      <w:r w:rsidR="00851442" w:rsidRPr="0087642E">
        <w:rPr>
          <w:rFonts w:ascii="Times New Roman" w:hAnsi="Times New Roman" w:cs="Times New Roman"/>
          <w:sz w:val="28"/>
          <w:szCs w:val="28"/>
        </w:rPr>
        <w:t>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14:paraId="25833D33" w14:textId="77777777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Затем планируется изучение одной из самых сложных тем курса геогр</w:t>
      </w:r>
      <w:r w:rsidRPr="0087642E">
        <w:rPr>
          <w:rFonts w:ascii="Times New Roman" w:hAnsi="Times New Roman" w:cs="Times New Roman"/>
          <w:sz w:val="28"/>
          <w:szCs w:val="28"/>
        </w:rPr>
        <w:t>а</w:t>
      </w:r>
      <w:r w:rsidRPr="0087642E">
        <w:rPr>
          <w:rFonts w:ascii="Times New Roman" w:hAnsi="Times New Roman" w:cs="Times New Roman"/>
          <w:sz w:val="28"/>
          <w:szCs w:val="28"/>
        </w:rPr>
        <w:t>фии — «План и карта». При изучении этой темы следует осуществить пост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 xml:space="preserve">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14:paraId="36CF9B3B" w14:textId="76460A10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рейти от знакомства с физической картой России к изучению глобуса и физической карты полушарий.</w:t>
      </w:r>
    </w:p>
    <w:p w14:paraId="5582E7C5" w14:textId="57D3E005"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временно начать формирование географических знаний в тесной связи с эл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ментарными физическими и астрономическими, что создаст наиболее полное представление о планете Земля. Опасные природные я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ления будут изучаться и в дальнейшем применительно к конкретным ге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графическим территориям.</w:t>
      </w:r>
    </w:p>
    <w:p w14:paraId="1A025965" w14:textId="77FCF761"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обучающ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4859D83C" w14:textId="651627EF"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52414" w:rsidRPr="0087642E" w14:paraId="42BEEB4B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14:paraId="672C2F9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AAA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82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2767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2AB37C93" w14:textId="77777777"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14:paraId="021853D7" w14:textId="77777777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88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66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889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0B8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5874CF6E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F4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57F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8C1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FC1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F441315" w14:textId="77777777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39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7298DF85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F15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CE1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E25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6130A65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49B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462F2139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AA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E8D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36E02F0" w14:textId="77777777"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879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75D89277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F6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A6C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080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4AA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14:paraId="145BC609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EBA" w14:textId="77777777"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D6" w14:textId="77777777"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069" w14:textId="77777777"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38D" w14:textId="77777777"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14:paraId="0CE117BC" w14:textId="77777777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AA2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7A3" w14:textId="77777777"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0A9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464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14:paraId="11B420C1" w14:textId="77777777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E3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D8" w14:textId="77777777"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25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EAB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552D8F1" w14:textId="77777777"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14:paraId="393D02F7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CEFE7E4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5A03A72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45A51E7" w14:textId="0C5F44BE"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14:paraId="567A890C" w14:textId="02C26F0C" w:rsidR="006B7CD2" w:rsidRPr="00502D26" w:rsidRDefault="00502D26" w:rsidP="00A70DB0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25709"/>
      <w:bookmarkStart w:id="11" w:name="_Hlk138962750"/>
      <w:bookmarkStart w:id="12" w:name="_Hlk138961499"/>
      <w:bookmarkStart w:id="13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5E88520" w14:textId="777C43B6"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4" w:name="_Hlk138962780"/>
      <w:bookmarkEnd w:id="11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447E874" w14:textId="77777777" w:rsidR="006B7CD2" w:rsidRPr="000C143A" w:rsidRDefault="006B7CD2" w:rsidP="00A70DB0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14:paraId="45AD7D16" w14:textId="77777777" w:rsidR="006B7CD2" w:rsidRPr="000C143A" w:rsidRDefault="006B7CD2" w:rsidP="00A70DB0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</w:t>
      </w:r>
      <w:r w:rsidRPr="000C143A">
        <w:rPr>
          <w:rFonts w:ascii="Times New Roman" w:hAnsi="Times New Roman"/>
          <w:sz w:val="28"/>
          <w:szCs w:val="28"/>
        </w:rPr>
        <w:t>б</w:t>
      </w:r>
      <w:r w:rsidRPr="000C143A">
        <w:rPr>
          <w:rFonts w:ascii="Times New Roman" w:hAnsi="Times New Roman"/>
          <w:sz w:val="28"/>
          <w:szCs w:val="28"/>
        </w:rPr>
        <w:t>ные действия в соответствии с задачей, поставленной учителем;</w:t>
      </w:r>
    </w:p>
    <w:p w14:paraId="2BA491C1" w14:textId="77777777" w:rsidR="006B7CD2" w:rsidRPr="000C143A" w:rsidRDefault="006B7CD2" w:rsidP="00A70D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</w:t>
      </w:r>
      <w:r w:rsidRPr="000C143A">
        <w:rPr>
          <w:rFonts w:ascii="Times New Roman" w:hAnsi="Times New Roman"/>
          <w:sz w:val="28"/>
          <w:szCs w:val="28"/>
        </w:rPr>
        <w:t>е</w:t>
      </w:r>
      <w:r w:rsidRPr="000C143A">
        <w:rPr>
          <w:rFonts w:ascii="Times New Roman" w:hAnsi="Times New Roman"/>
          <w:sz w:val="28"/>
          <w:szCs w:val="28"/>
        </w:rPr>
        <w:t>успеха;</w:t>
      </w:r>
    </w:p>
    <w:p w14:paraId="63786E01" w14:textId="77777777" w:rsidR="006B7CD2" w:rsidRPr="000C143A" w:rsidRDefault="006B7CD2" w:rsidP="00A70D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</w:t>
      </w:r>
      <w:r w:rsidRPr="000C143A">
        <w:rPr>
          <w:rFonts w:ascii="Times New Roman" w:hAnsi="Times New Roman"/>
          <w:sz w:val="28"/>
          <w:szCs w:val="28"/>
        </w:rPr>
        <w:t>ь</w:t>
      </w:r>
      <w:r w:rsidRPr="000C143A">
        <w:rPr>
          <w:rFonts w:ascii="Times New Roman" w:hAnsi="Times New Roman"/>
          <w:sz w:val="28"/>
          <w:szCs w:val="28"/>
        </w:rPr>
        <w:t>ности (наблюдений, опытов);</w:t>
      </w:r>
    </w:p>
    <w:p w14:paraId="1E2114DA" w14:textId="77777777" w:rsidR="006B7CD2" w:rsidRPr="000C143A" w:rsidRDefault="006B7CD2" w:rsidP="00A70D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14:paraId="7629A5AA" w14:textId="77777777" w:rsidR="006B7CD2" w:rsidRPr="000C143A" w:rsidRDefault="006B7CD2" w:rsidP="00A70D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достопримечател</w:t>
      </w:r>
      <w:r w:rsidRPr="000C143A">
        <w:rPr>
          <w:rFonts w:ascii="Times New Roman" w:hAnsi="Times New Roman"/>
          <w:sz w:val="28"/>
          <w:szCs w:val="28"/>
        </w:rPr>
        <w:t>ь</w:t>
      </w:r>
      <w:r w:rsidRPr="000C143A">
        <w:rPr>
          <w:rFonts w:ascii="Times New Roman" w:hAnsi="Times New Roman"/>
          <w:sz w:val="28"/>
          <w:szCs w:val="28"/>
        </w:rPr>
        <w:t>ностями крупнейших городов России и родного города;</w:t>
      </w:r>
    </w:p>
    <w:p w14:paraId="36C56CFC" w14:textId="77777777" w:rsidR="006B7CD2" w:rsidRPr="000C143A" w:rsidRDefault="006B7CD2" w:rsidP="00A70D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</w:t>
      </w:r>
      <w:r w:rsidRPr="000C143A">
        <w:rPr>
          <w:rFonts w:ascii="Times New Roman" w:hAnsi="Times New Roman"/>
          <w:sz w:val="28"/>
          <w:szCs w:val="28"/>
        </w:rPr>
        <w:t>ч</w:t>
      </w:r>
      <w:r w:rsidRPr="000C143A">
        <w:rPr>
          <w:rFonts w:ascii="Times New Roman" w:hAnsi="Times New Roman"/>
          <w:sz w:val="28"/>
          <w:szCs w:val="28"/>
        </w:rPr>
        <w:t xml:space="preserve">ные            открытия  </w:t>
      </w:r>
    </w:p>
    <w:p w14:paraId="4EF2CDB2" w14:textId="77777777" w:rsidR="006B7CD2" w:rsidRPr="000C143A" w:rsidRDefault="006B7CD2" w:rsidP="00A70DB0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14:paraId="53CA10D0" w14:textId="77777777" w:rsidR="006B7CD2" w:rsidRPr="000C143A" w:rsidRDefault="006B7CD2" w:rsidP="00A70DB0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14:paraId="09F3CBAA" w14:textId="77777777" w:rsidR="006B7CD2" w:rsidRPr="000C143A" w:rsidRDefault="006B7CD2" w:rsidP="00A70D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</w:t>
      </w:r>
      <w:r w:rsidRPr="000C143A">
        <w:rPr>
          <w:rFonts w:ascii="Times New Roman" w:hAnsi="Times New Roman"/>
          <w:sz w:val="28"/>
          <w:szCs w:val="28"/>
        </w:rPr>
        <w:t>у</w:t>
      </w:r>
      <w:r w:rsidRPr="000C143A">
        <w:rPr>
          <w:rFonts w:ascii="Times New Roman" w:hAnsi="Times New Roman"/>
          <w:sz w:val="28"/>
          <w:szCs w:val="28"/>
        </w:rPr>
        <w:t>чении грозы, молнии, лавин, землетрясений, извержений вулканов и т.п. явлений природы)</w:t>
      </w:r>
    </w:p>
    <w:p w14:paraId="65EB5FF5" w14:textId="7801319A"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bookmarkEnd w:id="12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14:paraId="11CD2441" w14:textId="77777777"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05F49AD2" w14:textId="77777777" w:rsidR="006B7CD2" w:rsidRPr="0087642E" w:rsidRDefault="006B7CD2" w:rsidP="00A70DB0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14:paraId="13E42F87" w14:textId="77777777" w:rsidR="006B7CD2" w:rsidRPr="0087642E" w:rsidRDefault="006B7CD2" w:rsidP="00A70D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14:paraId="33FFFB3A" w14:textId="77777777" w:rsidR="006B7CD2" w:rsidRPr="0087642E" w:rsidRDefault="006B7CD2" w:rsidP="00A70D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14:paraId="7E55A7D9" w14:textId="77777777" w:rsidR="006B7CD2" w:rsidRPr="0087642E" w:rsidRDefault="006B7CD2" w:rsidP="00A70D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14:paraId="3715307C" w14:textId="77777777" w:rsidR="006B7CD2" w:rsidRPr="0087642E" w:rsidRDefault="006B7CD2" w:rsidP="00A70DB0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42F1DA3E" w14:textId="77777777" w:rsidR="006B7CD2" w:rsidRPr="0087642E" w:rsidRDefault="006B7CD2" w:rsidP="00A70D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14:paraId="534E4427" w14:textId="77777777" w:rsidR="006B7CD2" w:rsidRPr="0087642E" w:rsidRDefault="006B7CD2" w:rsidP="00A70D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14:paraId="7C997EE1" w14:textId="77777777"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7A58177" w14:textId="77777777" w:rsidR="006B7CD2" w:rsidRPr="0087642E" w:rsidRDefault="006B7CD2" w:rsidP="00A70DB0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1364724C" w14:textId="77777777" w:rsidR="006B7CD2" w:rsidRPr="0087642E" w:rsidRDefault="006B7CD2" w:rsidP="00A70DB0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14:paraId="0F818CB4" w14:textId="77777777" w:rsidR="006B7CD2" w:rsidRPr="0087642E" w:rsidRDefault="006B7CD2" w:rsidP="00A70DB0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14:paraId="77FF869E" w14:textId="77777777" w:rsidR="006B7CD2" w:rsidRPr="0087642E" w:rsidRDefault="006B7CD2" w:rsidP="00A70DB0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14:paraId="20DC4234" w14:textId="77777777" w:rsidR="006B7CD2" w:rsidRPr="0087642E" w:rsidRDefault="006B7CD2" w:rsidP="00A70D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3CE48076" w14:textId="77777777" w:rsidR="006B7CD2" w:rsidRPr="0087642E" w:rsidRDefault="006B7CD2" w:rsidP="00A70D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2520F1DB" w14:textId="77777777" w:rsidR="006B7CD2" w:rsidRPr="0087642E" w:rsidRDefault="006B7CD2" w:rsidP="00A70D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14:paraId="7BEB20DE" w14:textId="77777777" w:rsidR="006B7CD2" w:rsidRPr="0087642E" w:rsidRDefault="006B7CD2" w:rsidP="00A70D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делать схематические зарисовки изучаемых форм земной поверхн</w:t>
      </w:r>
      <w:r w:rsidRPr="0087642E">
        <w:rPr>
          <w:color w:val="333333"/>
          <w:sz w:val="28"/>
          <w:szCs w:val="28"/>
        </w:rPr>
        <w:t>о</w:t>
      </w:r>
      <w:r w:rsidRPr="0087642E">
        <w:rPr>
          <w:color w:val="333333"/>
          <w:sz w:val="28"/>
          <w:szCs w:val="28"/>
        </w:rPr>
        <w:t>сти;</w:t>
      </w:r>
    </w:p>
    <w:p w14:paraId="0658DB57" w14:textId="77777777" w:rsidR="006B7CD2" w:rsidRPr="0087642E" w:rsidRDefault="006B7CD2" w:rsidP="00A70D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читать географическую карту (условные цвета и основные знаки) по а</w:t>
      </w:r>
      <w:r w:rsidRPr="0087642E">
        <w:rPr>
          <w:color w:val="333333"/>
          <w:sz w:val="28"/>
          <w:szCs w:val="28"/>
        </w:rPr>
        <w:t>т</w:t>
      </w:r>
      <w:r w:rsidRPr="0087642E">
        <w:rPr>
          <w:color w:val="333333"/>
          <w:sz w:val="28"/>
          <w:szCs w:val="28"/>
        </w:rPr>
        <w:t>ласам-приложениям к учебнику;</w:t>
      </w:r>
    </w:p>
    <w:p w14:paraId="19E3414B" w14:textId="77777777" w:rsidR="006B7CD2" w:rsidRPr="0087642E" w:rsidRDefault="006B7CD2" w:rsidP="00A70D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ны;</w:t>
      </w:r>
    </w:p>
    <w:p w14:paraId="3E4CA5ED" w14:textId="77777777" w:rsidR="006B7CD2" w:rsidRPr="0087642E" w:rsidRDefault="006B7CD2" w:rsidP="00A70D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14:paraId="1D863A1C" w14:textId="19ED7E95"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eading=h.4d34og8"/>
      <w:bookmarkStart w:id="17" w:name="_Hlk138961962"/>
      <w:bookmarkEnd w:id="16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7"/>
    <w:p w14:paraId="417002D0" w14:textId="77777777"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</w:t>
      </w:r>
      <w:r w:rsidRPr="000C143A">
        <w:rPr>
          <w:rFonts w:ascii="Times New Roman" w:hAnsi="Times New Roman" w:cs="Times New Roman"/>
          <w:sz w:val="28"/>
          <w:szCs w:val="28"/>
        </w:rPr>
        <w:t>е</w:t>
      </w:r>
      <w:r w:rsidRPr="000C143A">
        <w:rPr>
          <w:rFonts w:ascii="Times New Roman" w:hAnsi="Times New Roman" w:cs="Times New Roman"/>
          <w:sz w:val="28"/>
          <w:szCs w:val="28"/>
        </w:rPr>
        <w:t>тенциями, может быть представлена в условных единицах:</w:t>
      </w:r>
    </w:p>
    <w:p w14:paraId="0128B9B6" w14:textId="77777777" w:rsidR="006B7CD2" w:rsidRPr="000C143A" w:rsidRDefault="006B7CD2" w:rsidP="00A70DB0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2692DEC" w14:textId="77777777" w:rsidR="006B7CD2" w:rsidRPr="000C143A" w:rsidRDefault="006B7CD2" w:rsidP="00A70DB0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6813700E" w14:textId="77777777" w:rsidR="006B7CD2" w:rsidRPr="000C143A" w:rsidRDefault="006B7CD2" w:rsidP="00A70DB0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CBEACB4" w14:textId="77777777" w:rsidR="006B7CD2" w:rsidRPr="000C143A" w:rsidRDefault="006B7CD2" w:rsidP="00A70DB0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C81FCC1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8" w:name="_heading=h.ha5t6xo5ig3n"/>
      <w:bookmarkEnd w:id="13"/>
      <w:bookmarkEnd w:id="18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1CA3FBE" w14:textId="77777777" w:rsidR="006B7CD2" w:rsidRPr="0087642E" w:rsidRDefault="006B7CD2" w:rsidP="00A70D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26FC4EBE" w14:textId="77777777" w:rsidR="006B7CD2" w:rsidRPr="0087642E" w:rsidRDefault="006B7CD2" w:rsidP="00A70D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ненными предложениями;</w:t>
      </w:r>
    </w:p>
    <w:p w14:paraId="38658606" w14:textId="77777777" w:rsidR="006B7CD2" w:rsidRPr="0087642E" w:rsidRDefault="006B7CD2" w:rsidP="00A70D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соблюдается связность слов в предложении. Приводит примеры, по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тверждающие высказанное суждение;  </w:t>
      </w:r>
    </w:p>
    <w:p w14:paraId="29D35418" w14:textId="77777777" w:rsidR="006B7CD2" w:rsidRPr="0087642E" w:rsidRDefault="006B7CD2" w:rsidP="00A70D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2B4DF43D" w14:textId="77777777" w:rsidR="006B7CD2" w:rsidRPr="0087642E" w:rsidRDefault="006B7CD2" w:rsidP="00A70D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существе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признаки и свойства; </w:t>
      </w:r>
    </w:p>
    <w:p w14:paraId="689F81A1" w14:textId="77777777" w:rsidR="006B7CD2" w:rsidRPr="0087642E" w:rsidRDefault="006B7CD2" w:rsidP="00A70D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F345028" w14:textId="77777777"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A3CE38A" w14:textId="471DD9AB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1CF20E1C" w14:textId="77777777" w:rsidR="006B7CD2" w:rsidRPr="0087642E" w:rsidRDefault="006B7CD2" w:rsidP="00A70DB0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но имеются неточности при нахождении и пок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 объекта; </w:t>
      </w:r>
    </w:p>
    <w:p w14:paraId="0D140E02" w14:textId="77777777" w:rsidR="006B7CD2" w:rsidRPr="0087642E" w:rsidRDefault="006B7CD2" w:rsidP="00A70DB0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дает полные ответы на вопросы, но нарушена связность слов в постро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предложении;</w:t>
      </w:r>
    </w:p>
    <w:p w14:paraId="556A214A" w14:textId="77777777" w:rsidR="006B7CD2" w:rsidRPr="0087642E" w:rsidRDefault="006B7CD2" w:rsidP="00A70DB0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вательность в описании объекта, явления.</w:t>
      </w:r>
    </w:p>
    <w:p w14:paraId="638C076C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E059786" w14:textId="77777777" w:rsidR="006B7CD2" w:rsidRPr="0087642E" w:rsidRDefault="006B7CD2" w:rsidP="00A70D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0792A8A1" w14:textId="77777777" w:rsidR="006B7CD2" w:rsidRPr="0087642E" w:rsidRDefault="006B7CD2" w:rsidP="00A70D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05BDDC4" w14:textId="77777777" w:rsidR="006B7CD2" w:rsidRPr="0087642E" w:rsidRDefault="006B7CD2" w:rsidP="00A70D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7F57614C" w14:textId="77777777" w:rsidR="006B7CD2" w:rsidRPr="0087642E" w:rsidRDefault="006B7CD2" w:rsidP="00A70D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3C8A2F" w14:textId="77777777" w:rsidR="006B7CD2" w:rsidRPr="0087642E" w:rsidRDefault="006B7CD2" w:rsidP="00A70D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3DDCE48C" w14:textId="6B8E045D"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14:paraId="4F35F33C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2372B1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EEC230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FB4F2D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BDF735E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DD5F6A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5E70D4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99CB9F8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CCCA466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E094E50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9C920F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6593C4B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3D7F89">
          <w:footerReference w:type="default" r:id="rId10"/>
          <w:type w:val="continuous"/>
          <w:pgSz w:w="11906" w:h="16838" w:code="9"/>
          <w:pgMar w:top="1134" w:right="991" w:bottom="1701" w:left="1418" w:header="709" w:footer="709" w:gutter="0"/>
          <w:cols w:space="708"/>
          <w:titlePg/>
          <w:docGrid w:linePitch="360"/>
        </w:sectPr>
      </w:pPr>
    </w:p>
    <w:p w14:paraId="686ADB37" w14:textId="45372717" w:rsidR="00F1130A" w:rsidRPr="00A03559" w:rsidRDefault="00A03559" w:rsidP="00A70DB0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9" w:name="_Toc135605346"/>
      <w:bookmarkStart w:id="20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9"/>
      <w:bookmarkEnd w:id="20"/>
    </w:p>
    <w:p w14:paraId="6668C23E" w14:textId="77777777"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14:paraId="2E5AAB49" w14:textId="77777777" w:rsidTr="00E22C73">
        <w:trPr>
          <w:trHeight w:val="396"/>
        </w:trPr>
        <w:tc>
          <w:tcPr>
            <w:tcW w:w="709" w:type="dxa"/>
            <w:vMerge w:val="restart"/>
          </w:tcPr>
          <w:p w14:paraId="5BF0A8A0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14:paraId="3A81F5BD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14:paraId="26BD37EB" w14:textId="77777777"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14:paraId="4416E732" w14:textId="77777777"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14:paraId="3DB0452D" w14:textId="77777777"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14:paraId="1F4CC844" w14:textId="77777777" w:rsidTr="00E22C73">
        <w:trPr>
          <w:trHeight w:val="517"/>
        </w:trPr>
        <w:tc>
          <w:tcPr>
            <w:tcW w:w="709" w:type="dxa"/>
            <w:vMerge/>
          </w:tcPr>
          <w:p w14:paraId="6769E47C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646F687F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2108CF38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6A024D37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5927D2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14:paraId="78599241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14:paraId="583B182F" w14:textId="77777777" w:rsidTr="00A03559">
        <w:tc>
          <w:tcPr>
            <w:tcW w:w="14175" w:type="dxa"/>
            <w:gridSpan w:val="6"/>
          </w:tcPr>
          <w:p w14:paraId="5FABADE5" w14:textId="77777777"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14:paraId="6BCB68C6" w14:textId="77777777" w:rsidTr="00E22C73">
        <w:tc>
          <w:tcPr>
            <w:tcW w:w="709" w:type="dxa"/>
          </w:tcPr>
          <w:p w14:paraId="6E1BB5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14:paraId="3819E3B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14:paraId="5442D6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29DF3B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14:paraId="1865B207" w14:textId="77777777"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106B76FC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14:paraId="05C05D1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</w:p>
        </w:tc>
        <w:tc>
          <w:tcPr>
            <w:tcW w:w="3827" w:type="dxa"/>
          </w:tcPr>
          <w:p w14:paraId="3FC10A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</w:p>
        </w:tc>
      </w:tr>
      <w:tr w:rsidR="00E22C73" w:rsidRPr="0087642E" w14:paraId="40003DA3" w14:textId="77777777" w:rsidTr="00E22C73">
        <w:trPr>
          <w:trHeight w:val="2964"/>
        </w:trPr>
        <w:tc>
          <w:tcPr>
            <w:tcW w:w="709" w:type="dxa"/>
          </w:tcPr>
          <w:p w14:paraId="757F6A9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14:paraId="3429FE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менениями высоты Солнца и погоды</w:t>
            </w:r>
          </w:p>
        </w:tc>
        <w:tc>
          <w:tcPr>
            <w:tcW w:w="670" w:type="dxa"/>
          </w:tcPr>
          <w:p w14:paraId="4A134D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1922662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ний о разных временах года, суточном и годовом движ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нии Земли</w:t>
            </w:r>
          </w:p>
        </w:tc>
        <w:tc>
          <w:tcPr>
            <w:tcW w:w="3402" w:type="dxa"/>
          </w:tcPr>
          <w:p w14:paraId="3ED75E7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ненты погоды, используя 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мощь учителя. </w:t>
            </w:r>
          </w:p>
          <w:p w14:paraId="67508F9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условные знаки календаря п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18A0835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ется высота Солнца над горизо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том в течение дня и в разное время года.</w:t>
            </w:r>
          </w:p>
          <w:p w14:paraId="60DAABDE" w14:textId="77777777"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рассказ, какая погода характерна для разных времен г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22C73" w:rsidRPr="0087642E" w14:paraId="23836260" w14:textId="77777777" w:rsidTr="00E22C73">
        <w:tc>
          <w:tcPr>
            <w:tcW w:w="709" w:type="dxa"/>
          </w:tcPr>
          <w:p w14:paraId="644975D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14:paraId="7139F0C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14:paraId="56D7B7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A57BA3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ся с явлениями природы, обо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14:paraId="6384F34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14:paraId="0D26C5EA" w14:textId="458C813F"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Рассказывают, как люди испол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зуют силу ветра. Составляют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 о правилах поведения во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мя гро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14:paraId="0DC0456B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67917428" w14:textId="77777777" w:rsidTr="00E22C73">
        <w:tc>
          <w:tcPr>
            <w:tcW w:w="709" w:type="dxa"/>
          </w:tcPr>
          <w:p w14:paraId="0261B17B" w14:textId="3C9A7D28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14:paraId="78E25C6D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1F00A9E7" w14:textId="77777777"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графических пре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670" w:type="dxa"/>
          </w:tcPr>
          <w:p w14:paraId="7782C77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14:paraId="6F2B74E0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14:paraId="712FA265" w14:textId="77777777"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14:paraId="4B75E19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5D5E04" w14:textId="77777777"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C7D59" w14:textId="77777777"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14:paraId="7D2EF66E" w14:textId="77777777" w:rsidTr="00A03559">
        <w:tc>
          <w:tcPr>
            <w:tcW w:w="14175" w:type="dxa"/>
            <w:gridSpan w:val="6"/>
          </w:tcPr>
          <w:p w14:paraId="5221FE8B" w14:textId="77777777"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14:paraId="53B4321F" w14:textId="77777777" w:rsidTr="00E22C73">
        <w:tc>
          <w:tcPr>
            <w:tcW w:w="709" w:type="dxa"/>
          </w:tcPr>
          <w:p w14:paraId="0DB0D54C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14:paraId="53F3777C" w14:textId="77777777"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670" w:type="dxa"/>
          </w:tcPr>
          <w:p w14:paraId="3E3BB6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3DCC506" w14:textId="77777777"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зонта </w:t>
            </w:r>
          </w:p>
        </w:tc>
        <w:tc>
          <w:tcPr>
            <w:tcW w:w="3402" w:type="dxa"/>
          </w:tcPr>
          <w:p w14:paraId="177F4269" w14:textId="77777777"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14:paraId="082377B6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14:paraId="4AEE1B69" w14:textId="77777777" w:rsidTr="00E22C73">
        <w:tc>
          <w:tcPr>
            <w:tcW w:w="709" w:type="dxa"/>
          </w:tcPr>
          <w:p w14:paraId="42F3A129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14:paraId="177A69D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14:paraId="4E3AABE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BE0A39E" w14:textId="77777777"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зоваться компасом, опред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лять основные стороны г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3402" w:type="dxa"/>
          </w:tcPr>
          <w:p w14:paraId="33F1A5D0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ему сторон горизо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14:paraId="5872E5FE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14:paraId="59950D7A" w14:textId="77777777" w:rsidTr="00E22C73">
        <w:tc>
          <w:tcPr>
            <w:tcW w:w="709" w:type="dxa"/>
          </w:tcPr>
          <w:p w14:paraId="2B9E78B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14:paraId="7988E73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14:paraId="141AABF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E4479D9" w14:textId="77777777"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14:paraId="0403667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14:paraId="117F3E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14:paraId="2A2B8ED1" w14:textId="77777777" w:rsidTr="00E22C73">
        <w:tc>
          <w:tcPr>
            <w:tcW w:w="709" w:type="dxa"/>
          </w:tcPr>
          <w:p w14:paraId="4632E0D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14:paraId="28E8FBBD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14:paraId="0D0E54C2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D65ACF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  <w:p w14:paraId="2F66AA37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CD2EE" w14:textId="77777777"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</w:p>
        </w:tc>
        <w:tc>
          <w:tcPr>
            <w:tcW w:w="3827" w:type="dxa"/>
          </w:tcPr>
          <w:p w14:paraId="6B54AADB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</w:p>
        </w:tc>
      </w:tr>
      <w:tr w:rsidR="00E22C73" w:rsidRPr="0087642E" w14:paraId="3706A854" w14:textId="77777777" w:rsidTr="00E22C73">
        <w:tc>
          <w:tcPr>
            <w:tcW w:w="709" w:type="dxa"/>
          </w:tcPr>
          <w:p w14:paraId="6412BA1F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14:paraId="3D7B1B11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14:paraId="36CA32EB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6102FC0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48C14" w14:textId="77777777"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14:paraId="677E9F00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14:paraId="7FA6A4A1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ствительностью, выделяют 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знаки природы, по которым можно определить стороны горизонта. Определяют стороны горизонта по местны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14:paraId="2F3198A1" w14:textId="77777777" w:rsidTr="00A03559">
        <w:trPr>
          <w:trHeight w:val="321"/>
        </w:trPr>
        <w:tc>
          <w:tcPr>
            <w:tcW w:w="14175" w:type="dxa"/>
            <w:gridSpan w:val="6"/>
          </w:tcPr>
          <w:p w14:paraId="15747177" w14:textId="77777777"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14:paraId="4D17A841" w14:textId="77777777" w:rsidTr="00E22C73">
        <w:trPr>
          <w:trHeight w:val="1825"/>
        </w:trPr>
        <w:tc>
          <w:tcPr>
            <w:tcW w:w="709" w:type="dxa"/>
          </w:tcPr>
          <w:p w14:paraId="1CB92D6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14:paraId="070EDAB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холмы</w:t>
            </w:r>
          </w:p>
        </w:tc>
        <w:tc>
          <w:tcPr>
            <w:tcW w:w="670" w:type="dxa"/>
          </w:tcPr>
          <w:p w14:paraId="5FE9C80B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AC29DC" w14:textId="77777777"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14:paraId="35CEAAEC" w14:textId="77777777"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47FFCF2" w14:textId="77777777"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14:paraId="668A26C6" w14:textId="77777777" w:rsidTr="00E22C73">
        <w:trPr>
          <w:trHeight w:val="2252"/>
        </w:trPr>
        <w:tc>
          <w:tcPr>
            <w:tcW w:w="709" w:type="dxa"/>
          </w:tcPr>
          <w:p w14:paraId="1F9EA56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14:paraId="243B0C99" w14:textId="77777777"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670" w:type="dxa"/>
          </w:tcPr>
          <w:p w14:paraId="085F1051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201B8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 и обобщать свои наблюдения</w:t>
            </w:r>
          </w:p>
        </w:tc>
        <w:tc>
          <w:tcPr>
            <w:tcW w:w="3402" w:type="dxa"/>
          </w:tcPr>
          <w:p w14:paraId="571E9E8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местно с учителем</w:t>
            </w:r>
          </w:p>
        </w:tc>
        <w:tc>
          <w:tcPr>
            <w:tcW w:w="3827" w:type="dxa"/>
          </w:tcPr>
          <w:p w14:paraId="599D5BC8" w14:textId="77777777"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14:paraId="42BAF521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917EDB7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CB56901" w14:textId="7572A5D2"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3502E3E2" w14:textId="77777777" w:rsidTr="00E22C73">
        <w:tc>
          <w:tcPr>
            <w:tcW w:w="709" w:type="dxa"/>
          </w:tcPr>
          <w:p w14:paraId="5CFE6AD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14:paraId="2755D66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14:paraId="230F2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7C644E7" w14:textId="77777777"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14:paraId="2C4E132F" w14:textId="77777777"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</w:t>
            </w:r>
          </w:p>
          <w:p w14:paraId="4A42AD91" w14:textId="77777777"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09760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процессе образ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рого песка и глины</w:t>
            </w:r>
          </w:p>
        </w:tc>
      </w:tr>
      <w:tr w:rsidR="00E22C73" w:rsidRPr="0087642E" w14:paraId="2BA25965" w14:textId="77777777" w:rsidTr="00E22C73">
        <w:tc>
          <w:tcPr>
            <w:tcW w:w="709" w:type="dxa"/>
          </w:tcPr>
          <w:p w14:paraId="4AED250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14:paraId="06B3364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ния. Извержения вулканов</w:t>
            </w:r>
          </w:p>
        </w:tc>
        <w:tc>
          <w:tcPr>
            <w:tcW w:w="670" w:type="dxa"/>
          </w:tcPr>
          <w:p w14:paraId="2436BB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2C5138A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опасного поведения</w:t>
            </w:r>
          </w:p>
        </w:tc>
        <w:tc>
          <w:tcPr>
            <w:tcW w:w="3402" w:type="dxa"/>
          </w:tcPr>
          <w:p w14:paraId="3D8B8BBF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ных явлениях в природе</w:t>
            </w:r>
          </w:p>
        </w:tc>
        <w:tc>
          <w:tcPr>
            <w:tcW w:w="3827" w:type="dxa"/>
          </w:tcPr>
          <w:p w14:paraId="2D7CE6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14:paraId="1DB324AE" w14:textId="77777777" w:rsidTr="00A03559">
        <w:tc>
          <w:tcPr>
            <w:tcW w:w="14175" w:type="dxa"/>
            <w:gridSpan w:val="6"/>
          </w:tcPr>
          <w:p w14:paraId="0E4C3C54" w14:textId="77777777"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14:paraId="71662F08" w14:textId="77777777" w:rsidTr="00E22C73">
        <w:tc>
          <w:tcPr>
            <w:tcW w:w="709" w:type="dxa"/>
          </w:tcPr>
          <w:p w14:paraId="7C92E99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14:paraId="2B186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14:paraId="62A281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2D837CB5" w14:textId="1C42DF95"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3FC87" w14:textId="77777777"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90B998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14:paraId="0D0E1C73" w14:textId="77777777"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352E141" w14:textId="77777777" w:rsidTr="00E22C73">
        <w:tc>
          <w:tcPr>
            <w:tcW w:w="709" w:type="dxa"/>
          </w:tcPr>
          <w:p w14:paraId="78273C24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14:paraId="143B23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2013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B582D5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68F5C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14:paraId="27A9A95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14:paraId="32D1299F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D367E26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E9232EC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9B86DA3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непроницаемые слои</w:t>
            </w:r>
          </w:p>
        </w:tc>
      </w:tr>
      <w:tr w:rsidR="00E22C73" w:rsidRPr="0087642E" w14:paraId="7F7C9DB1" w14:textId="77777777" w:rsidTr="00E22C73">
        <w:tc>
          <w:tcPr>
            <w:tcW w:w="709" w:type="dxa"/>
          </w:tcPr>
          <w:p w14:paraId="6D9848B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14:paraId="06296C1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670" w:type="dxa"/>
          </w:tcPr>
          <w:p w14:paraId="7E258F3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1F331E8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це и водопроводе как исто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никах пресной воды для 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9CE425B" w14:textId="77777777"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елают макет к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D49C4A" w14:textId="77777777"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работе водопров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при пользовании водопроводом</w:t>
            </w:r>
          </w:p>
        </w:tc>
      </w:tr>
      <w:tr w:rsidR="00E22C73" w:rsidRPr="0087642E" w14:paraId="59382A7D" w14:textId="77777777" w:rsidTr="00E22C73">
        <w:tc>
          <w:tcPr>
            <w:tcW w:w="709" w:type="dxa"/>
          </w:tcPr>
          <w:p w14:paraId="6ABA95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14:paraId="12FA8F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14:paraId="316AC5B9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8300A6B" w14:textId="77777777"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0C9E43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D203FAF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 водопад</w:t>
            </w:r>
          </w:p>
        </w:tc>
      </w:tr>
      <w:tr w:rsidR="00E22C73" w:rsidRPr="0087642E" w14:paraId="03F43BF3" w14:textId="77777777" w:rsidTr="00E22C73">
        <w:tc>
          <w:tcPr>
            <w:tcW w:w="709" w:type="dxa"/>
          </w:tcPr>
          <w:p w14:paraId="5AC2D8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14:paraId="7FF681D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14:paraId="2EE06C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72AA732B" w14:textId="77777777"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об использовании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111FBA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AD3A5" w14:textId="77777777"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96602B" w14:textId="77777777"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14:paraId="45212528" w14:textId="77777777" w:rsidTr="00E22C73">
        <w:tc>
          <w:tcPr>
            <w:tcW w:w="709" w:type="dxa"/>
          </w:tcPr>
          <w:p w14:paraId="4BAC831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14:paraId="342DCA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14:paraId="5BBD3183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4215937" w14:textId="77777777"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E6858AB" w14:textId="77777777"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1E48C0" w14:textId="77777777"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14:paraId="28D9C32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09E0B74" w14:textId="77777777" w:rsidTr="00E22C73">
        <w:tc>
          <w:tcPr>
            <w:tcW w:w="709" w:type="dxa"/>
          </w:tcPr>
          <w:p w14:paraId="239B55E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14:paraId="193A9D97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14:paraId="78BC5F34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D9D3451" w14:textId="5566A567"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болоте. Повторить и 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крепить сведения, получе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ECECF4" w14:textId="77777777"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4B2B47" w14:textId="77777777"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зуется торф</w:t>
            </w:r>
          </w:p>
          <w:p w14:paraId="5CC80614" w14:textId="77777777"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CF546A1" w14:textId="77777777" w:rsidTr="00E22C73">
        <w:tc>
          <w:tcPr>
            <w:tcW w:w="709" w:type="dxa"/>
          </w:tcPr>
          <w:p w14:paraId="72F18E70" w14:textId="67E3DCA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14:paraId="37F26410" w14:textId="2B95BF6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14:paraId="68F57993" w14:textId="2ADD85A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F5C1A7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14:paraId="5B707B8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14:paraId="2C45EC5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88D40C" w14:textId="053F051E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93B8F4D" w14:textId="5DB41009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Сравнивают и показывают на схеме окраинные 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</w:t>
            </w:r>
          </w:p>
        </w:tc>
      </w:tr>
      <w:tr w:rsidR="00E22C73" w:rsidRPr="0087642E" w14:paraId="6CF05442" w14:textId="77777777" w:rsidTr="00E22C73">
        <w:tc>
          <w:tcPr>
            <w:tcW w:w="709" w:type="dxa"/>
          </w:tcPr>
          <w:p w14:paraId="613B70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14:paraId="4057E70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14:paraId="074682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3711361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53FBA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E8ED9B" w14:textId="77777777"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</w:p>
        </w:tc>
      </w:tr>
      <w:tr w:rsidR="00E22C73" w:rsidRPr="0087642E" w14:paraId="6209F82F" w14:textId="77777777" w:rsidTr="00E22C73">
        <w:tc>
          <w:tcPr>
            <w:tcW w:w="709" w:type="dxa"/>
          </w:tcPr>
          <w:p w14:paraId="5ADD590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14:paraId="78ADD89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14:paraId="405AA0F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FDD55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33DE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мах из предложенных учит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80B3C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ющиеся. Рассказывают как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пользуют водные ресурсы и о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рах, предпринимаемых людьми для охраны водоёмов. Составляют альбом «Вода на Земле»</w:t>
            </w:r>
          </w:p>
        </w:tc>
      </w:tr>
      <w:tr w:rsidR="00E22C73" w:rsidRPr="0087642E" w14:paraId="458ED343" w14:textId="77777777" w:rsidTr="00A03559">
        <w:trPr>
          <w:trHeight w:val="365"/>
        </w:trPr>
        <w:tc>
          <w:tcPr>
            <w:tcW w:w="14175" w:type="dxa"/>
            <w:gridSpan w:val="6"/>
          </w:tcPr>
          <w:p w14:paraId="33830CCD" w14:textId="77777777"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14:paraId="74D217B8" w14:textId="77777777" w:rsidTr="00E22C73">
        <w:trPr>
          <w:trHeight w:val="1679"/>
        </w:trPr>
        <w:tc>
          <w:tcPr>
            <w:tcW w:w="709" w:type="dxa"/>
          </w:tcPr>
          <w:p w14:paraId="134B936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14:paraId="556367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14:paraId="617949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1759CF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обучающихся о плане, его значении.</w:t>
            </w:r>
          </w:p>
        </w:tc>
        <w:tc>
          <w:tcPr>
            <w:tcW w:w="3402" w:type="dxa"/>
          </w:tcPr>
          <w:p w14:paraId="6BDCFB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</w:p>
        </w:tc>
        <w:tc>
          <w:tcPr>
            <w:tcW w:w="3827" w:type="dxa"/>
          </w:tcPr>
          <w:p w14:paraId="491990BA" w14:textId="77C644C1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</w:p>
        </w:tc>
      </w:tr>
      <w:tr w:rsidR="00E22C73" w:rsidRPr="0087642E" w14:paraId="0EAAA13E" w14:textId="77777777" w:rsidTr="00E22C73">
        <w:tc>
          <w:tcPr>
            <w:tcW w:w="709" w:type="dxa"/>
          </w:tcPr>
          <w:p w14:paraId="3AE4DA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14:paraId="789076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14:paraId="591F2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B7E55CB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плане, закрепление  представления о масштабе. </w:t>
            </w:r>
          </w:p>
        </w:tc>
        <w:tc>
          <w:tcPr>
            <w:tcW w:w="3402" w:type="dxa"/>
          </w:tcPr>
          <w:p w14:paraId="58AE0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 Составляют рассказ «Люди каких профессий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пользуют масштаб в своей 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боте», по опорным словам, и иллюстрациям</w:t>
            </w:r>
          </w:p>
        </w:tc>
        <w:tc>
          <w:tcPr>
            <w:tcW w:w="3827" w:type="dxa"/>
          </w:tcPr>
          <w:p w14:paraId="26A478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14:paraId="7FC4FAC4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070B40" w14:textId="77777777" w:rsidTr="00E22C73">
        <w:tc>
          <w:tcPr>
            <w:tcW w:w="709" w:type="dxa"/>
          </w:tcPr>
          <w:p w14:paraId="42F87B00" w14:textId="5FD815B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14:paraId="519380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14:paraId="22BC1FE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1FA29A" w14:textId="77777777"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ство  с условными знаками плана местности </w:t>
            </w:r>
          </w:p>
        </w:tc>
        <w:tc>
          <w:tcPr>
            <w:tcW w:w="3402" w:type="dxa"/>
          </w:tcPr>
          <w:p w14:paraId="26ADB9B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</w:p>
        </w:tc>
        <w:tc>
          <w:tcPr>
            <w:tcW w:w="3827" w:type="dxa"/>
          </w:tcPr>
          <w:p w14:paraId="71B9D40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сти изученных понятий. Читают рассказ, используя условные знаки плана местности </w:t>
            </w:r>
          </w:p>
        </w:tc>
      </w:tr>
      <w:tr w:rsidR="00E22C73" w:rsidRPr="0087642E" w14:paraId="68010F8B" w14:textId="77777777" w:rsidTr="00E22C73">
        <w:tc>
          <w:tcPr>
            <w:tcW w:w="709" w:type="dxa"/>
          </w:tcPr>
          <w:p w14:paraId="0647447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14:paraId="771AFF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670" w:type="dxa"/>
          </w:tcPr>
          <w:p w14:paraId="61C0D9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E541C4B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плане и его значении. Знакомство обучающихся с многообразием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</w:tcPr>
          <w:p w14:paraId="3BCE4F2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74BF3F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зическая, политическая, админ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стративная, карта растений и ж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вотных)</w:t>
            </w:r>
          </w:p>
        </w:tc>
      </w:tr>
      <w:tr w:rsidR="00E22C73" w:rsidRPr="0087642E" w14:paraId="1074D728" w14:textId="77777777" w:rsidTr="00E22C73">
        <w:tc>
          <w:tcPr>
            <w:tcW w:w="709" w:type="dxa"/>
          </w:tcPr>
          <w:p w14:paraId="0BBE2BD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14:paraId="19A41F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14:paraId="4865201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A8CEEA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14:paraId="3BACE792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</w:p>
        </w:tc>
        <w:tc>
          <w:tcPr>
            <w:tcW w:w="3402" w:type="dxa"/>
          </w:tcPr>
          <w:p w14:paraId="733C908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14:paraId="75813F4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</w:p>
          <w:p w14:paraId="7A6504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0E7233F" w14:textId="77777777" w:rsidTr="00E22C73">
        <w:trPr>
          <w:trHeight w:val="1470"/>
        </w:trPr>
        <w:tc>
          <w:tcPr>
            <w:tcW w:w="709" w:type="dxa"/>
          </w:tcPr>
          <w:p w14:paraId="6D6EC80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14:paraId="4DFDDFE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14:paraId="1F84B0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7A1F4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14:paraId="280DF4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ем </w:t>
            </w:r>
          </w:p>
        </w:tc>
        <w:tc>
          <w:tcPr>
            <w:tcW w:w="3827" w:type="dxa"/>
          </w:tcPr>
          <w:p w14:paraId="3A7BF80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</w:p>
        </w:tc>
      </w:tr>
      <w:tr w:rsidR="00E22C73" w:rsidRPr="0087642E" w14:paraId="6929BFE7" w14:textId="77777777" w:rsidTr="00E22C73">
        <w:trPr>
          <w:trHeight w:val="1609"/>
        </w:trPr>
        <w:tc>
          <w:tcPr>
            <w:tcW w:w="709" w:type="dxa"/>
          </w:tcPr>
          <w:p w14:paraId="7E4007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14:paraId="797224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670" w:type="dxa"/>
          </w:tcPr>
          <w:p w14:paraId="2ADCE75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7A434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14:paraId="71734D7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85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0C7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14:paraId="15990E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827" w:type="dxa"/>
          </w:tcPr>
          <w:p w14:paraId="2BDA0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аны), опираясь на таблицу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ных цветов и знаков карты </w:t>
            </w:r>
          </w:p>
          <w:p w14:paraId="656EDD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D858301" w14:textId="77777777" w:rsidTr="00A03559">
        <w:tc>
          <w:tcPr>
            <w:tcW w:w="14175" w:type="dxa"/>
            <w:gridSpan w:val="6"/>
          </w:tcPr>
          <w:p w14:paraId="01B3E5D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14:paraId="06B9FEB6" w14:textId="77777777" w:rsidTr="00E22C73">
        <w:trPr>
          <w:trHeight w:val="1042"/>
        </w:trPr>
        <w:tc>
          <w:tcPr>
            <w:tcW w:w="709" w:type="dxa"/>
          </w:tcPr>
          <w:p w14:paraId="35FFC10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14:paraId="2F9C866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14:paraId="22DCEF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EF9D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36E4A4D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3402" w:type="dxa"/>
          </w:tcPr>
          <w:p w14:paraId="49253C3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14:paraId="34841E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14:paraId="4B9DFB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</w:p>
        </w:tc>
      </w:tr>
      <w:tr w:rsidR="00E22C73" w:rsidRPr="0087642E" w14:paraId="335FF365" w14:textId="77777777" w:rsidTr="00E22C73">
        <w:tc>
          <w:tcPr>
            <w:tcW w:w="709" w:type="dxa"/>
          </w:tcPr>
          <w:p w14:paraId="286D4E4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14:paraId="0460E28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14:paraId="13DFC5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AB3A15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84046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тарных представлений о планетах Солнечной сист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</w:tcPr>
          <w:p w14:paraId="44CEAE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14:paraId="4804DC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7D86B1C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</w:p>
        </w:tc>
      </w:tr>
      <w:tr w:rsidR="00E22C73" w:rsidRPr="0087642E" w14:paraId="10FF8EA8" w14:textId="77777777" w:rsidTr="00D9408C">
        <w:trPr>
          <w:trHeight w:val="274"/>
        </w:trPr>
        <w:tc>
          <w:tcPr>
            <w:tcW w:w="709" w:type="dxa"/>
          </w:tcPr>
          <w:p w14:paraId="03092F2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1262AD4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14:paraId="6E9D786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A20AD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представлений о форме Земли. Продолжение закрепления знаний о вр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щении Земли вокруг своей оси и вокруг Солнца</w:t>
            </w:r>
          </w:p>
        </w:tc>
        <w:tc>
          <w:tcPr>
            <w:tcW w:w="3402" w:type="dxa"/>
          </w:tcPr>
          <w:p w14:paraId="429DCCB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планете Земля. Зар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совывают как выглядит план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 Земля из космоса (по ша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лону)</w:t>
            </w:r>
          </w:p>
        </w:tc>
        <w:tc>
          <w:tcPr>
            <w:tcW w:w="3827" w:type="dxa"/>
          </w:tcPr>
          <w:p w14:paraId="3AC41F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 доказательства шарообразности Земли. Показ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жение Земли. Рассказывают как менялись представления о форме и размерах Земли с опорой на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14:paraId="11936C15" w14:textId="77777777" w:rsidTr="00E22C73">
        <w:tc>
          <w:tcPr>
            <w:tcW w:w="709" w:type="dxa"/>
          </w:tcPr>
          <w:p w14:paraId="37108AF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14:paraId="10AFE79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14:paraId="47547F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F9CA37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73908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14:paraId="320A7C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первом полете в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3827" w:type="dxa"/>
          </w:tcPr>
          <w:p w14:paraId="5763251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14:paraId="1D28B250" w14:textId="77777777" w:rsidTr="00E22C73">
        <w:tc>
          <w:tcPr>
            <w:tcW w:w="709" w:type="dxa"/>
          </w:tcPr>
          <w:p w14:paraId="5FA60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14:paraId="00006FF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люса. Особенности изображения суши и воды на глобусе </w:t>
            </w:r>
          </w:p>
          <w:p w14:paraId="2BD336D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0EB71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77E1B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</w:p>
        </w:tc>
        <w:tc>
          <w:tcPr>
            <w:tcW w:w="3402" w:type="dxa"/>
          </w:tcPr>
          <w:p w14:paraId="691AF2D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ра. Лепят макет глобуса из пластилина </w:t>
            </w:r>
          </w:p>
        </w:tc>
        <w:tc>
          <w:tcPr>
            <w:tcW w:w="3827" w:type="dxa"/>
          </w:tcPr>
          <w:p w14:paraId="49E2CEE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</w:p>
        </w:tc>
      </w:tr>
      <w:tr w:rsidR="00E22C73" w:rsidRPr="0087642E" w14:paraId="48E3BF6E" w14:textId="77777777" w:rsidTr="00E22C73">
        <w:tc>
          <w:tcPr>
            <w:tcW w:w="709" w:type="dxa"/>
          </w:tcPr>
          <w:p w14:paraId="3D4D6F9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14:paraId="5EBEED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14:paraId="5DA8C08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DEDD94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карты, линии экватора,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сах, Северном и Южном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лушариях.</w:t>
            </w:r>
          </w:p>
          <w:p w14:paraId="18B5260D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шарий. </w:t>
            </w:r>
          </w:p>
          <w:p w14:paraId="78818F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полушарий, названных выше объектов</w:t>
            </w:r>
          </w:p>
        </w:tc>
        <w:tc>
          <w:tcPr>
            <w:tcW w:w="3402" w:type="dxa"/>
          </w:tcPr>
          <w:p w14:paraId="1D69EB2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</w:p>
        </w:tc>
        <w:tc>
          <w:tcPr>
            <w:tcW w:w="3827" w:type="dxa"/>
          </w:tcPr>
          <w:p w14:paraId="036E004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14:paraId="2E0D222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14:paraId="423646E1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6F7C2C" w14:textId="77777777" w:rsidTr="00E22C73">
        <w:tc>
          <w:tcPr>
            <w:tcW w:w="709" w:type="dxa"/>
          </w:tcPr>
          <w:p w14:paraId="6433BE91" w14:textId="589E0BC4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14:paraId="3022B83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14:paraId="3F00D86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7B1F3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 на Земле.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неравномерности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воды и суши на территории нашей планеты </w:t>
            </w:r>
          </w:p>
        </w:tc>
        <w:tc>
          <w:tcPr>
            <w:tcW w:w="3402" w:type="dxa"/>
          </w:tcPr>
          <w:p w14:paraId="746970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нимает большую часть земн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шара: вода или суша.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14:paraId="0C0CB69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лушарии больше воды, а в каком островов и материков</w:t>
            </w:r>
          </w:p>
          <w:p w14:paraId="5EC5703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64C72BC" w14:textId="77777777" w:rsidTr="00E22C73">
        <w:tc>
          <w:tcPr>
            <w:tcW w:w="709" w:type="dxa"/>
          </w:tcPr>
          <w:p w14:paraId="6AFB7D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14:paraId="4D11199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14:paraId="240F4A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B3E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E43E3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океанов на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14:paraId="2033DF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ан. Зачитывают названия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анов. Показывают океаны на карте. Отвечают на вопросы учителя об океанах с опорой на карту. Подписывают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 океанов на контурной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827" w:type="dxa"/>
          </w:tcPr>
          <w:p w14:paraId="0116216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ственном значении океанов по схеме или иллюстрациям.</w:t>
            </w:r>
          </w:p>
          <w:p w14:paraId="490CA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чинно-следственные зависимости (например, почему Северный 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довитый океан получил такое название). Находят на глобусе и физической карте полушарий ок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аны, подписывают названия оке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нов на контурной карте</w:t>
            </w:r>
          </w:p>
        </w:tc>
      </w:tr>
      <w:tr w:rsidR="00E22C73" w:rsidRPr="0087642E" w14:paraId="0614D681" w14:textId="77777777" w:rsidTr="00E22C73">
        <w:trPr>
          <w:trHeight w:val="1884"/>
        </w:trPr>
        <w:tc>
          <w:tcPr>
            <w:tcW w:w="709" w:type="dxa"/>
          </w:tcPr>
          <w:p w14:paraId="3DDA569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14:paraId="7C388C7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 и карте полуш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 (Евразия, Афр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Австралия, Антарктида)</w:t>
            </w:r>
          </w:p>
        </w:tc>
        <w:tc>
          <w:tcPr>
            <w:tcW w:w="670" w:type="dxa"/>
          </w:tcPr>
          <w:p w14:paraId="207262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F3EEF2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материков на физической карте полушарий 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бусе. Обучение показу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данных объектов на карте и глобусе</w:t>
            </w:r>
          </w:p>
        </w:tc>
        <w:tc>
          <w:tcPr>
            <w:tcW w:w="3402" w:type="dxa"/>
          </w:tcPr>
          <w:p w14:paraId="0C690F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материк, на кот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ром мы живем. На   карте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казывают материки. Соста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14:paraId="35825A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терики, подписывают названия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</w:t>
            </w:r>
            <w:r w:rsidRPr="0087642E">
              <w:rPr>
                <w:rFonts w:ascii="Times New Roman" w:hAnsi="Times New Roman" w:cs="Times New Roman"/>
                <w:sz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</w:rPr>
              <w:t>нивают материки и части света</w:t>
            </w:r>
          </w:p>
          <w:p w14:paraId="64CF76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8087FCB" w14:textId="77777777" w:rsidTr="00E22C73">
        <w:trPr>
          <w:trHeight w:val="2801"/>
        </w:trPr>
        <w:tc>
          <w:tcPr>
            <w:tcW w:w="709" w:type="dxa"/>
          </w:tcPr>
          <w:p w14:paraId="6875B9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14:paraId="07557FA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тешествия. Плав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ние экспедиции под командованием Ф. Магеллана</w:t>
            </w:r>
          </w:p>
        </w:tc>
        <w:tc>
          <w:tcPr>
            <w:tcW w:w="670" w:type="dxa"/>
          </w:tcPr>
          <w:p w14:paraId="760EF3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90E0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первого кругосветного путешествия под команд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ванием Ф. Магеллана</w:t>
            </w:r>
          </w:p>
          <w:p w14:paraId="6EF6B1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1620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экспедиции Ф. Маге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лана. По пунктирным линиям на контурной карте отмечают первое кругосветное путеш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827" w:type="dxa"/>
          </w:tcPr>
          <w:p w14:paraId="30EDA6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ляют длительность кругосветного плавания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учебнике).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на физической карте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маршрут кругосветных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тешествий под командованием Ф. Магеллана</w:t>
            </w:r>
          </w:p>
        </w:tc>
      </w:tr>
      <w:tr w:rsidR="00E22C73" w:rsidRPr="0087642E" w14:paraId="1F741D03" w14:textId="77777777" w:rsidTr="00E22C73">
        <w:trPr>
          <w:trHeight w:val="2895"/>
        </w:trPr>
        <w:tc>
          <w:tcPr>
            <w:tcW w:w="709" w:type="dxa"/>
          </w:tcPr>
          <w:p w14:paraId="691B49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14:paraId="56D68A3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русское кр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госветное плавание </w:t>
            </w:r>
          </w:p>
          <w:p w14:paraId="7F81825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67281C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1E963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первым 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ским кругосветным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нием и его значением </w:t>
            </w:r>
          </w:p>
          <w:p w14:paraId="418A70B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332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 русском кругосветном плавании.  По пунктирным линиям на контурной карте отмечают первое русское 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госветное плавание (маршрут Крузенштерна, шлюп «Нева»)</w:t>
            </w:r>
          </w:p>
        </w:tc>
        <w:tc>
          <w:tcPr>
            <w:tcW w:w="3827" w:type="dxa"/>
          </w:tcPr>
          <w:p w14:paraId="367652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светном плавании. Вычисляют длительность кругосветного пл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</w:t>
            </w:r>
          </w:p>
          <w:p w14:paraId="743E92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 первого кругосветного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ния, какой вклад внесли русские моряки в географическую науку</w:t>
            </w:r>
          </w:p>
        </w:tc>
      </w:tr>
      <w:tr w:rsidR="00E22C73" w:rsidRPr="0087642E" w14:paraId="327C47BE" w14:textId="77777777" w:rsidTr="00E22C73">
        <w:trPr>
          <w:trHeight w:val="2192"/>
        </w:trPr>
        <w:tc>
          <w:tcPr>
            <w:tcW w:w="709" w:type="dxa"/>
          </w:tcPr>
          <w:p w14:paraId="4489B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14:paraId="735485F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и нагревании Солнцем земной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верхности.</w:t>
            </w:r>
          </w:p>
          <w:p w14:paraId="0CA5854C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ды. Основные типы климата</w:t>
            </w:r>
          </w:p>
        </w:tc>
        <w:tc>
          <w:tcPr>
            <w:tcW w:w="670" w:type="dxa"/>
          </w:tcPr>
          <w:p w14:paraId="44F75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027BF4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разл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чии в освещении и нагрев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Солнцем земной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Знакомство с климатом земного шара </w:t>
            </w:r>
          </w:p>
        </w:tc>
        <w:tc>
          <w:tcPr>
            <w:tcW w:w="3402" w:type="dxa"/>
          </w:tcPr>
          <w:p w14:paraId="6FE19DC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вают движение Земли вокруг Солнца. </w:t>
            </w:r>
          </w:p>
          <w:p w14:paraId="3D6F6B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14:paraId="768A8FB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14:paraId="3CB979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14:paraId="2B7192D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36CC8F" w14:textId="77777777" w:rsidTr="00E22C73">
        <w:tc>
          <w:tcPr>
            <w:tcW w:w="709" w:type="dxa"/>
          </w:tcPr>
          <w:p w14:paraId="64D92295" w14:textId="3749F61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14:paraId="791090C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14:paraId="0B90378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AE35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14:paraId="544E9B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14:paraId="66AB5DB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яса освещенности»</w:t>
            </w:r>
          </w:p>
        </w:tc>
      </w:tr>
      <w:tr w:rsidR="00E22C73" w:rsidRPr="0087642E" w14:paraId="05485470" w14:textId="77777777" w:rsidTr="00E22C73">
        <w:trPr>
          <w:trHeight w:val="461"/>
        </w:trPr>
        <w:tc>
          <w:tcPr>
            <w:tcW w:w="709" w:type="dxa"/>
          </w:tcPr>
          <w:p w14:paraId="6C5261B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14:paraId="2F7A91AD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14:paraId="0C3373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E9F8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14:paraId="26F352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14:paraId="5F9FFE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14:paraId="17E191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яса освещенности», какие матер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 и океаны расположены в 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лах тропического пояса. </w:t>
            </w:r>
          </w:p>
          <w:p w14:paraId="43934EF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лей), показывают на карте «Раст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тельный и животный мир» троп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ческого леса с помощью учителя</w:t>
            </w:r>
          </w:p>
        </w:tc>
      </w:tr>
      <w:tr w:rsidR="00E22C73" w:rsidRPr="0087642E" w14:paraId="5E81E174" w14:textId="77777777" w:rsidTr="00E22C73">
        <w:trPr>
          <w:trHeight w:val="461"/>
        </w:trPr>
        <w:tc>
          <w:tcPr>
            <w:tcW w:w="709" w:type="dxa"/>
          </w:tcPr>
          <w:p w14:paraId="42DBFAD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14:paraId="0C33061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14:paraId="1C7E519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50DCE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14:paraId="6DA59BC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стынь тропического пояса и называют их (от 3 до 5 пре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ставителей)</w:t>
            </w:r>
          </w:p>
        </w:tc>
        <w:tc>
          <w:tcPr>
            <w:tcW w:w="3827" w:type="dxa"/>
          </w:tcPr>
          <w:p w14:paraId="0556658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14:paraId="408AA82A" w14:textId="77777777" w:rsidTr="00E22C73">
        <w:tc>
          <w:tcPr>
            <w:tcW w:w="709" w:type="dxa"/>
          </w:tcPr>
          <w:p w14:paraId="37B3112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14:paraId="6BA6FD1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14:paraId="0047F3A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35A61F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D6E4CC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14:paraId="2B854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освещенности, выделенные учителем на карте. Составл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ют рассказ из предложенных учителем предложений о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роде умеренных или полярных поясов (Арктика, Антарктика) </w:t>
            </w:r>
          </w:p>
        </w:tc>
        <w:tc>
          <w:tcPr>
            <w:tcW w:w="3827" w:type="dxa"/>
          </w:tcPr>
          <w:p w14:paraId="3256A1D1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14:paraId="5CE71A19" w14:textId="77777777" w:rsidTr="00E22C73">
        <w:tc>
          <w:tcPr>
            <w:tcW w:w="709" w:type="dxa"/>
          </w:tcPr>
          <w:p w14:paraId="226239E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14:paraId="2D5473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14:paraId="1BE525C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E837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териала по разделу Земной шар.  Работа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и глобусом. Выпо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нение заданий в тетради на печатной основе </w:t>
            </w:r>
          </w:p>
        </w:tc>
        <w:tc>
          <w:tcPr>
            <w:tcW w:w="3402" w:type="dxa"/>
          </w:tcPr>
          <w:p w14:paraId="27B00B3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ник, с помощью учителя</w:t>
            </w:r>
          </w:p>
        </w:tc>
        <w:tc>
          <w:tcPr>
            <w:tcW w:w="3827" w:type="dxa"/>
          </w:tcPr>
          <w:p w14:paraId="27AAC22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 разделу «Земной шар»</w:t>
            </w:r>
          </w:p>
        </w:tc>
      </w:tr>
      <w:tr w:rsidR="00E22C73" w:rsidRPr="0087642E" w14:paraId="5E94B893" w14:textId="77777777" w:rsidTr="00A03559">
        <w:tc>
          <w:tcPr>
            <w:tcW w:w="14175" w:type="dxa"/>
            <w:gridSpan w:val="6"/>
          </w:tcPr>
          <w:p w14:paraId="28E1194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14:paraId="23F8A517" w14:textId="77777777" w:rsidTr="00E22C73">
        <w:tc>
          <w:tcPr>
            <w:tcW w:w="709" w:type="dxa"/>
          </w:tcPr>
          <w:p w14:paraId="0A79C7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14:paraId="7CDAF923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графическое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жение России на глобусе, карте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лушарий, физич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карте нашей страны</w:t>
            </w:r>
          </w:p>
        </w:tc>
        <w:tc>
          <w:tcPr>
            <w:tcW w:w="670" w:type="dxa"/>
          </w:tcPr>
          <w:p w14:paraId="7794B43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D28F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14:paraId="0EDBD6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14:paraId="22CFE1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рисовывают вместе с учителем флаг РФ</w:t>
            </w:r>
          </w:p>
        </w:tc>
        <w:tc>
          <w:tcPr>
            <w:tcW w:w="3827" w:type="dxa"/>
          </w:tcPr>
          <w:p w14:paraId="1C14D62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(с опорой на план в учебнике). По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 освещенности определяют, в каких поясах лежит Россия</w:t>
            </w:r>
          </w:p>
          <w:p w14:paraId="66674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7EDE9784" w14:textId="77777777" w:rsidTr="00E22C73">
        <w:tc>
          <w:tcPr>
            <w:tcW w:w="709" w:type="dxa"/>
          </w:tcPr>
          <w:p w14:paraId="14E22B7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14:paraId="43A9377C" w14:textId="77777777"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14:paraId="4DC27B0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8F73D8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00000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Москве как главном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роде (столице) России</w:t>
            </w:r>
          </w:p>
        </w:tc>
        <w:tc>
          <w:tcPr>
            <w:tcW w:w="3402" w:type="dxa"/>
          </w:tcPr>
          <w:p w14:paraId="1B0F637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сматривают иллюстрации 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стопримечательностей стол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цы. Составляют рассказ о ст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лице, используя опорные сл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 и словосочетания</w:t>
            </w:r>
          </w:p>
        </w:tc>
        <w:tc>
          <w:tcPr>
            <w:tcW w:w="3827" w:type="dxa"/>
          </w:tcPr>
          <w:p w14:paraId="3867BD8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стопримечательностях Москвы с опорой на иллюстрации. Рассма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ривают план центра Москвы (по приложению к учебнику). Находят улицы, о которых говорится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учебника</w:t>
            </w:r>
          </w:p>
        </w:tc>
      </w:tr>
      <w:tr w:rsidR="00E22C73" w:rsidRPr="0087642E" w14:paraId="5388761D" w14:textId="77777777" w:rsidTr="00E22C73">
        <w:tc>
          <w:tcPr>
            <w:tcW w:w="709" w:type="dxa"/>
          </w:tcPr>
          <w:p w14:paraId="3C679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14:paraId="6DB1B57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 на западе и юге</w:t>
            </w:r>
          </w:p>
        </w:tc>
        <w:tc>
          <w:tcPr>
            <w:tcW w:w="670" w:type="dxa"/>
          </w:tcPr>
          <w:p w14:paraId="558AD8F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AB1593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гос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дарственных границах.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знаний  об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0B8474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турной карте сухопутные гр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ницы</w:t>
            </w:r>
          </w:p>
        </w:tc>
        <w:tc>
          <w:tcPr>
            <w:tcW w:w="3827" w:type="dxa"/>
          </w:tcPr>
          <w:p w14:paraId="089366C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 РФ граничит на западе и юге.</w:t>
            </w:r>
          </w:p>
          <w:p w14:paraId="19D9CC89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14:paraId="18550A2A" w14:textId="77777777" w:rsidTr="00E22C73">
        <w:tc>
          <w:tcPr>
            <w:tcW w:w="709" w:type="dxa"/>
          </w:tcPr>
          <w:p w14:paraId="3528284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14:paraId="609DFB4A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верного Ледовитого океана</w:t>
            </w:r>
          </w:p>
          <w:p w14:paraId="27BE3B5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7F87E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0CABC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ницах.</w:t>
            </w:r>
          </w:p>
          <w:p w14:paraId="3826F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4AC612E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чают на контурной карте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верный ледовитый океан</w:t>
            </w:r>
          </w:p>
          <w:p w14:paraId="2BCF9F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за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верный Ледовитый океан, омывающий берега России, и читают названия морей.  </w:t>
            </w:r>
          </w:p>
          <w:p w14:paraId="57306A4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вающих берега России на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вере.</w:t>
            </w:r>
          </w:p>
        </w:tc>
        <w:tc>
          <w:tcPr>
            <w:tcW w:w="3827" w:type="dxa"/>
          </w:tcPr>
          <w:p w14:paraId="776B1F3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морские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ницы РФ. Рассказывают о природе морей, омывающих берега России (не выделяя конкретных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</w:p>
          <w:p w14:paraId="63990B2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моря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 океана на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те. Рассказывают о морях Севе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ного Ледовитого океана по плану </w:t>
            </w:r>
          </w:p>
          <w:p w14:paraId="014E657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33FC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58DFBA6" w14:textId="77777777" w:rsidTr="00E22C73">
        <w:tc>
          <w:tcPr>
            <w:tcW w:w="709" w:type="dxa"/>
          </w:tcPr>
          <w:p w14:paraId="1173B45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14:paraId="1EDB3C16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лантического оке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</w:p>
          <w:p w14:paraId="5B9CEBD6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10546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8296D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 России.</w:t>
            </w:r>
          </w:p>
          <w:p w14:paraId="03E24C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B9F231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14:paraId="43115AA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щих берега России</w:t>
            </w:r>
          </w:p>
        </w:tc>
        <w:tc>
          <w:tcPr>
            <w:tcW w:w="3827" w:type="dxa"/>
          </w:tcPr>
          <w:p w14:paraId="0BD0A9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14:paraId="5F0AB50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14:paraId="38CFC3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E74DD01" w14:textId="77777777" w:rsidTr="00E22C73">
        <w:tc>
          <w:tcPr>
            <w:tcW w:w="709" w:type="dxa"/>
          </w:tcPr>
          <w:p w14:paraId="02FBD9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14:paraId="12DBDCC2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рова России</w:t>
            </w:r>
          </w:p>
          <w:p w14:paraId="17B0B67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1543E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7F0B330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территории РФ,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ровах и полуостровах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Ледовитого, Тих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14:paraId="78171D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29E56B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151D8B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 об особенностях природы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России.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РФ с опорой на план. Наносят названия остр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вов и полуостров России на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турную карту</w:t>
            </w:r>
          </w:p>
          <w:p w14:paraId="1BF3AE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0CCECA" w14:textId="77777777" w:rsidTr="00E22C73">
        <w:tc>
          <w:tcPr>
            <w:tcW w:w="709" w:type="dxa"/>
          </w:tcPr>
          <w:p w14:paraId="144F6A8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14:paraId="45B74803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14:paraId="23527C0D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14:paraId="2E6DB3D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1995D5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39F378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поверхности РФ, ее разнообразии.</w:t>
            </w:r>
          </w:p>
          <w:p w14:paraId="7E21730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6447D1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323B223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низменности, возв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шенности, плоскогорья России. Составляют описание равнины (низменности, плоскогорья)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план в учебнике</w:t>
            </w:r>
          </w:p>
          <w:p w14:paraId="219D427F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882EEA0" w14:textId="77777777" w:rsidTr="00E22C73">
        <w:tc>
          <w:tcPr>
            <w:tcW w:w="709" w:type="dxa"/>
          </w:tcPr>
          <w:p w14:paraId="6B65E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14:paraId="40720968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71DFB3D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044AB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5B39DCE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мирование навыков работы с контурными картами</w:t>
            </w:r>
          </w:p>
          <w:p w14:paraId="06B9D8AF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A53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штриховывают) указанные географические объекты,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613412E1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горий, низменностей России,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крашивают (заштриховывают) указанные географические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14:paraId="25C52E0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2DF40F3" w14:textId="77777777" w:rsidTr="00E22C73">
        <w:tc>
          <w:tcPr>
            <w:tcW w:w="709" w:type="dxa"/>
          </w:tcPr>
          <w:p w14:paraId="7209392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14:paraId="66E3775F" w14:textId="77777777"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Кавказ, Алтай, Саяны, Крымские</w:t>
            </w:r>
          </w:p>
          <w:p w14:paraId="3F67537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9F937B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8DC73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разнообразии поверхн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сти РФ </w:t>
            </w:r>
          </w:p>
        </w:tc>
        <w:tc>
          <w:tcPr>
            <w:tcW w:w="3402" w:type="dxa"/>
          </w:tcPr>
          <w:p w14:paraId="6C46E81C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ленные учителем горы.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 и закрашивают горы в контурной карте,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77435D6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те, размеру. Составляют описания гор России с опорой на план в учебнике</w:t>
            </w:r>
          </w:p>
          <w:p w14:paraId="44566E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752ECB8" w14:textId="77777777" w:rsidTr="00E22C73">
        <w:tc>
          <w:tcPr>
            <w:tcW w:w="709" w:type="dxa"/>
          </w:tcPr>
          <w:p w14:paraId="09CB8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14:paraId="60EE552E" w14:textId="77777777"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 полезных ископаемых (к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менного угля, нефти, железной и медной руд, пр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родного газа)</w:t>
            </w:r>
          </w:p>
          <w:p w14:paraId="3246A76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918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275A1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ющихся о полезных ископ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емых, продолжение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рования представлений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чающихся о богатстве недр РФ.</w:t>
            </w:r>
          </w:p>
          <w:p w14:paraId="75B866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значений полезных ископ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</w:p>
        </w:tc>
        <w:tc>
          <w:tcPr>
            <w:tcW w:w="3402" w:type="dxa"/>
          </w:tcPr>
          <w:p w14:paraId="3E46A1A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копаемых.</w:t>
            </w:r>
          </w:p>
          <w:p w14:paraId="36B387AA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ченные полезные ископаемые в контурной карте. Изготавл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макеты условных знаков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  <w:tc>
          <w:tcPr>
            <w:tcW w:w="3827" w:type="dxa"/>
          </w:tcPr>
          <w:p w14:paraId="206846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крупнейшие мест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рождения полезных ископаемых, добываемые на территории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14:paraId="5B786DF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14:paraId="36207C7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тавливают макеты условных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</w:tr>
      <w:tr w:rsidR="00E22C73" w:rsidRPr="0087642E" w14:paraId="7F666C15" w14:textId="77777777" w:rsidTr="00E22C73">
        <w:tc>
          <w:tcPr>
            <w:tcW w:w="709" w:type="dxa"/>
          </w:tcPr>
          <w:p w14:paraId="635017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129D912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41D5248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8E760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E1DC3A0" w14:textId="3F1BF3F7"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природных богатствах, совершенствование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работы с настенной, настольной картами,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14:paraId="06E6CDA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14:paraId="5F6C7B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стах их добычи</w:t>
            </w:r>
          </w:p>
          <w:p w14:paraId="5FD166E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3FB0F1F5" w14:textId="77777777" w:rsidTr="00E22C73">
        <w:tc>
          <w:tcPr>
            <w:tcW w:w="709" w:type="dxa"/>
          </w:tcPr>
          <w:p w14:paraId="174D6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14:paraId="0F8C501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14:paraId="14E977B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A1AC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5EA801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реке Волге как одной из самых длинных рек европейской части России. Закрепление знаний об использовании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</w:tcPr>
          <w:p w14:paraId="1E6012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14:paraId="66C571F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ГЭС. Называют каналы, соединившие Волгу с другими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ками. Составляют описания Волги с опорой на план</w:t>
            </w:r>
          </w:p>
        </w:tc>
      </w:tr>
      <w:tr w:rsidR="00E22C73" w:rsidRPr="0087642E" w14:paraId="7364C714" w14:textId="77777777" w:rsidTr="00E22C73">
        <w:trPr>
          <w:trHeight w:val="3021"/>
        </w:trPr>
        <w:tc>
          <w:tcPr>
            <w:tcW w:w="709" w:type="dxa"/>
          </w:tcPr>
          <w:p w14:paraId="023F21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14:paraId="4B01124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14:paraId="03275F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88E42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49CA2E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знания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 Воспитание бере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ного отношения к водным ресурсам страны</w:t>
            </w:r>
          </w:p>
        </w:tc>
        <w:tc>
          <w:tcPr>
            <w:tcW w:w="3402" w:type="dxa"/>
          </w:tcPr>
          <w:p w14:paraId="2822237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14:paraId="40B6E1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E557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хранилища. Называют канал,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единяющий реки Дон и Волгу. Рассказывают о старинном ру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писывают Дон, Днепр, Урал,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чору, Северную Двину</w:t>
            </w:r>
          </w:p>
        </w:tc>
      </w:tr>
      <w:tr w:rsidR="00E22C73" w:rsidRPr="0087642E" w14:paraId="0694A4E2" w14:textId="77777777" w:rsidTr="00E22C73">
        <w:tc>
          <w:tcPr>
            <w:tcW w:w="709" w:type="dxa"/>
          </w:tcPr>
          <w:p w14:paraId="7C36320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14:paraId="462A998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14:paraId="6B4FA4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96D9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5DDA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азиатской части РФ.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 Воспитание бере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ного отношения к водным ресурсам страны</w:t>
            </w:r>
          </w:p>
        </w:tc>
        <w:tc>
          <w:tcPr>
            <w:tcW w:w="3402" w:type="dxa"/>
          </w:tcPr>
          <w:p w14:paraId="2792FA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14:paraId="4C9435E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41F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равнину по которой протекают реки Обь и Енисей, п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их путь по карте. По условным знакам находят крупные ГЭС, построенные на реках 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сей, и Ангара. Составляют опис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сывают изученные реки. Сравн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протяженность рек Обь и Енисей по рисунку в учебнике</w:t>
            </w:r>
          </w:p>
        </w:tc>
      </w:tr>
      <w:tr w:rsidR="00E22C73" w:rsidRPr="0087642E" w14:paraId="6BDD6728" w14:textId="77777777" w:rsidTr="00E22C73">
        <w:tc>
          <w:tcPr>
            <w:tcW w:w="709" w:type="dxa"/>
          </w:tcPr>
          <w:p w14:paraId="0F86211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14:paraId="27AFF833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14:paraId="24D180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440CB5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C50E64" w14:textId="77777777"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школьников с реками Азиатской части РФ. Закре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ление знаний об использов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Восп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тание бережного отношения к водным ресурсам страны</w:t>
            </w:r>
          </w:p>
        </w:tc>
        <w:tc>
          <w:tcPr>
            <w:tcW w:w="3402" w:type="dxa"/>
          </w:tcPr>
          <w:p w14:paraId="66C5C0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4B7BEA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реки Лену, Амур и их притоки. Сравнивают по протяженности изучаемые реки с другими реками России по 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сунку. Составляют описание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14:paraId="5B7C2542" w14:textId="77777777" w:rsidTr="00E22C73">
        <w:tc>
          <w:tcPr>
            <w:tcW w:w="709" w:type="dxa"/>
          </w:tcPr>
          <w:p w14:paraId="27CB6A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14:paraId="41C6A17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14:paraId="7C2E340A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38F589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D46ADE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водоемах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кру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нейшими озерами России.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озер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14:paraId="1B89C2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ношения к водным ресурсам страны</w:t>
            </w:r>
          </w:p>
        </w:tc>
        <w:tc>
          <w:tcPr>
            <w:tcW w:w="3402" w:type="dxa"/>
          </w:tcPr>
          <w:p w14:paraId="0EEACA4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14:paraId="605E0943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12962D8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сказывают об их особенностях. Называют реки, впадающие в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пийское море. Поясняют, почему Каспийское озеро называется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  <w:p w14:paraId="265D53E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14:paraId="6567D5A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9751D7B" w14:textId="77777777" w:rsidTr="00E22C73">
        <w:tc>
          <w:tcPr>
            <w:tcW w:w="709" w:type="dxa"/>
          </w:tcPr>
          <w:p w14:paraId="44AE3AA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14:paraId="6B0D052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14:paraId="6D8BF6B2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D83EDC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D735D78" w14:textId="5A4DEA15"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городов России, знакомство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ниями, географическим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ложением и достопримеч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14:paraId="2DD5BD2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мощью). Рассказывают о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стопримечательностях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14:paraId="7BC664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сии, города-миллионеры, родной город.</w:t>
            </w:r>
          </w:p>
          <w:p w14:paraId="051C7C3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числяют достопримечательности родного города (поселка)</w:t>
            </w:r>
          </w:p>
          <w:p w14:paraId="30D57E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E64C54" w14:textId="77777777" w:rsidTr="00E22C73">
        <w:tc>
          <w:tcPr>
            <w:tcW w:w="709" w:type="dxa"/>
          </w:tcPr>
          <w:p w14:paraId="6CF8B74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14:paraId="1C9CC09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4496375A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1D65C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79DD3F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работы в контурных картах. Воспитание акк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ратности, усидчивость</w:t>
            </w:r>
          </w:p>
        </w:tc>
        <w:tc>
          <w:tcPr>
            <w:tcW w:w="3402" w:type="dxa"/>
          </w:tcPr>
          <w:p w14:paraId="6CD8DCC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цы. Подписывают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родной город</w:t>
            </w:r>
          </w:p>
        </w:tc>
        <w:tc>
          <w:tcPr>
            <w:tcW w:w="3827" w:type="dxa"/>
          </w:tcPr>
          <w:p w14:paraId="569BA845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лицы, названий городов-миллионеров, родного города</w:t>
            </w:r>
          </w:p>
          <w:p w14:paraId="2C934C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97602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E0CFD9" w14:textId="77777777" w:rsidTr="00E22C73">
        <w:tc>
          <w:tcPr>
            <w:tcW w:w="709" w:type="dxa"/>
          </w:tcPr>
          <w:p w14:paraId="030B0E9B" w14:textId="7A1A074F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14:paraId="5A3C0CD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ческой карте России</w:t>
            </w:r>
          </w:p>
          <w:p w14:paraId="4CC5D80B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CFE0E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7DB75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14:paraId="06F00C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14:paraId="422AE00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14:paraId="4ABAE02B" w14:textId="77777777" w:rsidTr="00E22C73">
        <w:tc>
          <w:tcPr>
            <w:tcW w:w="709" w:type="dxa"/>
          </w:tcPr>
          <w:p w14:paraId="28927BD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14:paraId="16A6CACC" w14:textId="77777777"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фии</w:t>
            </w:r>
          </w:p>
          <w:p w14:paraId="17BEA1BE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074FC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B59C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ся, формируемых в начал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ном курсе физической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</w:tcPr>
          <w:p w14:paraId="673541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3827" w:type="dxa"/>
          </w:tcPr>
          <w:p w14:paraId="0126DB6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начальному курсу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</w:tbl>
    <w:p w14:paraId="7E36B9D8" w14:textId="77777777"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945"/>
        <w:tblW w:w="14461" w:type="dxa"/>
        <w:tblLook w:val="04A0" w:firstRow="1" w:lastRow="0" w:firstColumn="1" w:lastColumn="0" w:noHBand="0" w:noVBand="1"/>
      </w:tblPr>
      <w:tblGrid>
        <w:gridCol w:w="1133"/>
        <w:gridCol w:w="8189"/>
        <w:gridCol w:w="1843"/>
        <w:gridCol w:w="3296"/>
      </w:tblGrid>
      <w:tr w:rsidR="00CB25A9" w:rsidRPr="00A03559" w14:paraId="56600855" w14:textId="14B0FED4" w:rsidTr="00AA7A72">
        <w:trPr>
          <w:trHeight w:val="391"/>
        </w:trPr>
        <w:tc>
          <w:tcPr>
            <w:tcW w:w="1133" w:type="dxa"/>
          </w:tcPr>
          <w:p w14:paraId="3835F548" w14:textId="77777777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89" w:type="dxa"/>
          </w:tcPr>
          <w:p w14:paraId="090F9C9B" w14:textId="77777777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1843" w:type="dxa"/>
          </w:tcPr>
          <w:p w14:paraId="36F7AACB" w14:textId="77777777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96" w:type="dxa"/>
          </w:tcPr>
          <w:p w14:paraId="652CD92A" w14:textId="04940B69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CB25A9" w:rsidRPr="00A03559" w14:paraId="28F89881" w14:textId="77777777" w:rsidTr="00AA7A72">
        <w:trPr>
          <w:trHeight w:val="391"/>
        </w:trPr>
        <w:tc>
          <w:tcPr>
            <w:tcW w:w="1133" w:type="dxa"/>
          </w:tcPr>
          <w:p w14:paraId="38E568AD" w14:textId="55DB3888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89" w:type="dxa"/>
          </w:tcPr>
          <w:p w14:paraId="53ED95E1" w14:textId="23BFAC60" w:rsidR="00CB25A9" w:rsidRPr="0087642E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B25A9" w:rsidRPr="0087642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B25A9" w:rsidRPr="0087642E">
              <w:rPr>
                <w:rFonts w:ascii="Times New Roman" w:hAnsi="Times New Roman"/>
                <w:sz w:val="24"/>
                <w:szCs w:val="24"/>
              </w:rPr>
              <w:t>еография</w:t>
            </w:r>
            <w:proofErr w:type="spellEnd"/>
            <w:r w:rsidR="00CB25A9" w:rsidRPr="0087642E">
              <w:rPr>
                <w:rFonts w:ascii="Times New Roman" w:hAnsi="Times New Roman"/>
                <w:sz w:val="24"/>
                <w:szCs w:val="24"/>
              </w:rPr>
              <w:t xml:space="preserve"> - наука о природе Земли</w:t>
            </w:r>
          </w:p>
        </w:tc>
        <w:tc>
          <w:tcPr>
            <w:tcW w:w="1843" w:type="dxa"/>
          </w:tcPr>
          <w:p w14:paraId="5C9BBB31" w14:textId="707B315F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5D693A90" w14:textId="501063F2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6.09</w:t>
            </w:r>
          </w:p>
        </w:tc>
      </w:tr>
      <w:tr w:rsidR="00CB25A9" w:rsidRPr="00A03559" w14:paraId="3A3715E6" w14:textId="77777777" w:rsidTr="00AA7A72">
        <w:trPr>
          <w:trHeight w:val="391"/>
        </w:trPr>
        <w:tc>
          <w:tcPr>
            <w:tcW w:w="1133" w:type="dxa"/>
          </w:tcPr>
          <w:p w14:paraId="3A6574F1" w14:textId="412205E5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89" w:type="dxa"/>
          </w:tcPr>
          <w:p w14:paraId="6144043C" w14:textId="5148E9BF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1843" w:type="dxa"/>
          </w:tcPr>
          <w:p w14:paraId="096364F7" w14:textId="753C3021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4525122D" w14:textId="23395F41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C414A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6.09</w:t>
            </w:r>
          </w:p>
        </w:tc>
      </w:tr>
      <w:tr w:rsidR="00CB25A9" w:rsidRPr="00A03559" w14:paraId="6149F8B4" w14:textId="77777777" w:rsidTr="00AA7A72">
        <w:trPr>
          <w:trHeight w:val="391"/>
        </w:trPr>
        <w:tc>
          <w:tcPr>
            <w:tcW w:w="1133" w:type="dxa"/>
          </w:tcPr>
          <w:p w14:paraId="3A4D6C91" w14:textId="210F69D6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89" w:type="dxa"/>
          </w:tcPr>
          <w:p w14:paraId="474ACE7E" w14:textId="675BF65B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843" w:type="dxa"/>
          </w:tcPr>
          <w:p w14:paraId="1BE08D1F" w14:textId="4E06E310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0928D78" w14:textId="6B0810C9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13.09</w:t>
            </w:r>
          </w:p>
        </w:tc>
      </w:tr>
      <w:tr w:rsidR="00CB25A9" w:rsidRPr="00A03559" w14:paraId="53E47ECC" w14:textId="77777777" w:rsidTr="00AA7A72">
        <w:trPr>
          <w:trHeight w:val="391"/>
        </w:trPr>
        <w:tc>
          <w:tcPr>
            <w:tcW w:w="1133" w:type="dxa"/>
          </w:tcPr>
          <w:p w14:paraId="7EB0338B" w14:textId="4AC5C967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4–5.</w:t>
            </w:r>
          </w:p>
        </w:tc>
        <w:tc>
          <w:tcPr>
            <w:tcW w:w="8189" w:type="dxa"/>
          </w:tcPr>
          <w:p w14:paraId="20CC633D" w14:textId="77777777" w:rsidR="00CB25A9" w:rsidRPr="0087642E" w:rsidRDefault="00CB25A9" w:rsidP="00CB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48B64EBC" w14:textId="5C07E770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Экскурсия для наблюдения запаса элементарных географических предста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1843" w:type="dxa"/>
          </w:tcPr>
          <w:p w14:paraId="14F76A3A" w14:textId="36468A15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3296" w:type="dxa"/>
          </w:tcPr>
          <w:p w14:paraId="04D394AB" w14:textId="77777777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13.09</w:t>
            </w:r>
          </w:p>
          <w:p w14:paraId="72B2E412" w14:textId="6547D3DC" w:rsidR="00C414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C414A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20.09</w:t>
            </w:r>
          </w:p>
        </w:tc>
      </w:tr>
      <w:tr w:rsidR="00CB25A9" w:rsidRPr="00A03559" w14:paraId="58689E5F" w14:textId="77777777" w:rsidTr="00AA7A72">
        <w:trPr>
          <w:trHeight w:val="391"/>
        </w:trPr>
        <w:tc>
          <w:tcPr>
            <w:tcW w:w="1133" w:type="dxa"/>
          </w:tcPr>
          <w:p w14:paraId="42F6091C" w14:textId="0BE50F19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189" w:type="dxa"/>
          </w:tcPr>
          <w:p w14:paraId="73C84758" w14:textId="6D80F358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1843" w:type="dxa"/>
          </w:tcPr>
          <w:p w14:paraId="6565E271" w14:textId="070458D4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0AD0369" w14:textId="49C99A22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20.09</w:t>
            </w:r>
          </w:p>
        </w:tc>
      </w:tr>
      <w:tr w:rsidR="00CB25A9" w:rsidRPr="00A03559" w14:paraId="330C68CD" w14:textId="77777777" w:rsidTr="00AA7A72">
        <w:trPr>
          <w:trHeight w:val="391"/>
        </w:trPr>
        <w:tc>
          <w:tcPr>
            <w:tcW w:w="1133" w:type="dxa"/>
          </w:tcPr>
          <w:p w14:paraId="09F9CAEF" w14:textId="4CD0792F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189" w:type="dxa"/>
          </w:tcPr>
          <w:p w14:paraId="4EEAEE51" w14:textId="74C5D471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1843" w:type="dxa"/>
          </w:tcPr>
          <w:p w14:paraId="25C57BCF" w14:textId="6473E11E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242B7AA2" w14:textId="451CB32E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27.09</w:t>
            </w:r>
          </w:p>
        </w:tc>
      </w:tr>
      <w:tr w:rsidR="00CB25A9" w:rsidRPr="00A03559" w14:paraId="33E58587" w14:textId="77777777" w:rsidTr="00AA7A72">
        <w:trPr>
          <w:trHeight w:val="391"/>
        </w:trPr>
        <w:tc>
          <w:tcPr>
            <w:tcW w:w="1133" w:type="dxa"/>
          </w:tcPr>
          <w:p w14:paraId="124ED4D4" w14:textId="4C9035A8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189" w:type="dxa"/>
          </w:tcPr>
          <w:p w14:paraId="754774FF" w14:textId="53674E3D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1843" w:type="dxa"/>
          </w:tcPr>
          <w:p w14:paraId="51604C61" w14:textId="3D315CB1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65EF4E2" w14:textId="445076B1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27.09</w:t>
            </w:r>
          </w:p>
        </w:tc>
      </w:tr>
      <w:tr w:rsidR="00CB25A9" w:rsidRPr="00A03559" w14:paraId="64BDD702" w14:textId="77777777" w:rsidTr="00AA7A72">
        <w:trPr>
          <w:trHeight w:val="391"/>
        </w:trPr>
        <w:tc>
          <w:tcPr>
            <w:tcW w:w="1133" w:type="dxa"/>
          </w:tcPr>
          <w:p w14:paraId="0FB2AD44" w14:textId="29BDC6AC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189" w:type="dxa"/>
          </w:tcPr>
          <w:p w14:paraId="54ADBAC8" w14:textId="707B7C30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1843" w:type="dxa"/>
          </w:tcPr>
          <w:p w14:paraId="27E36386" w14:textId="4C58371F" w:rsidR="00CB25A9" w:rsidRPr="00A03559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596DCF7D" w14:textId="5E4E999F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04.10</w:t>
            </w:r>
          </w:p>
        </w:tc>
      </w:tr>
      <w:tr w:rsidR="00CB25A9" w:rsidRPr="00A03559" w14:paraId="0550D0DB" w14:textId="77777777" w:rsidTr="00AA7A72">
        <w:trPr>
          <w:trHeight w:val="391"/>
        </w:trPr>
        <w:tc>
          <w:tcPr>
            <w:tcW w:w="1133" w:type="dxa"/>
          </w:tcPr>
          <w:p w14:paraId="23958CC1" w14:textId="0869193C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189" w:type="dxa"/>
          </w:tcPr>
          <w:p w14:paraId="3B45A03B" w14:textId="42F9C4B3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843" w:type="dxa"/>
          </w:tcPr>
          <w:p w14:paraId="7920C249" w14:textId="02FBDFD2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8CA55F7" w14:textId="648BE104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04.10</w:t>
            </w:r>
          </w:p>
        </w:tc>
      </w:tr>
      <w:tr w:rsidR="00CB25A9" w:rsidRPr="00A03559" w14:paraId="74715633" w14:textId="77777777" w:rsidTr="00AA7A72">
        <w:trPr>
          <w:trHeight w:val="391"/>
        </w:trPr>
        <w:tc>
          <w:tcPr>
            <w:tcW w:w="1133" w:type="dxa"/>
          </w:tcPr>
          <w:p w14:paraId="75717225" w14:textId="4D54BC3B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189" w:type="dxa"/>
          </w:tcPr>
          <w:p w14:paraId="1C34EAC8" w14:textId="46C61493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1843" w:type="dxa"/>
          </w:tcPr>
          <w:p w14:paraId="351FBF84" w14:textId="38102FE2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E030206" w14:textId="23095D08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11.10</w:t>
            </w:r>
          </w:p>
        </w:tc>
      </w:tr>
      <w:tr w:rsidR="00CB25A9" w:rsidRPr="00A03559" w14:paraId="3A8340DD" w14:textId="77777777" w:rsidTr="00AA7A72">
        <w:trPr>
          <w:trHeight w:val="391"/>
        </w:trPr>
        <w:tc>
          <w:tcPr>
            <w:tcW w:w="1133" w:type="dxa"/>
          </w:tcPr>
          <w:p w14:paraId="71FEE4DC" w14:textId="6009BAD4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189" w:type="dxa"/>
          </w:tcPr>
          <w:p w14:paraId="5A9EBFD6" w14:textId="70514D06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Знакомство с формами рельефа своей местности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). (Экскурсия 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 проживающих в сельской местности)</w:t>
            </w:r>
          </w:p>
        </w:tc>
        <w:tc>
          <w:tcPr>
            <w:tcW w:w="1843" w:type="dxa"/>
          </w:tcPr>
          <w:p w14:paraId="17324E96" w14:textId="7A04E29A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296" w:type="dxa"/>
          </w:tcPr>
          <w:p w14:paraId="7FFD7BCC" w14:textId="070E3B9E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11.10</w:t>
            </w:r>
          </w:p>
        </w:tc>
      </w:tr>
      <w:tr w:rsidR="00CB25A9" w:rsidRPr="00A03559" w14:paraId="5D796557" w14:textId="77777777" w:rsidTr="00AA7A72">
        <w:trPr>
          <w:trHeight w:val="391"/>
        </w:trPr>
        <w:tc>
          <w:tcPr>
            <w:tcW w:w="1133" w:type="dxa"/>
          </w:tcPr>
          <w:p w14:paraId="550E132A" w14:textId="28761EDD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189" w:type="dxa"/>
          </w:tcPr>
          <w:p w14:paraId="18020821" w14:textId="739E8006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Овраги, их </w:t>
            </w:r>
            <w:proofErr w:type="spellStart"/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="003D7F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D7FDC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proofErr w:type="spellEnd"/>
            <w:r w:rsidR="003D7FD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14:paraId="20FE939C" w14:textId="26F154E3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171954C" w14:textId="3942CF9A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18.10</w:t>
            </w:r>
          </w:p>
        </w:tc>
      </w:tr>
      <w:tr w:rsidR="00CB25A9" w:rsidRPr="00A03559" w14:paraId="329B92EB" w14:textId="77777777" w:rsidTr="00AA7A72">
        <w:trPr>
          <w:trHeight w:val="391"/>
        </w:trPr>
        <w:tc>
          <w:tcPr>
            <w:tcW w:w="1133" w:type="dxa"/>
          </w:tcPr>
          <w:p w14:paraId="07491912" w14:textId="135252DF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189" w:type="dxa"/>
          </w:tcPr>
          <w:p w14:paraId="1A5386EE" w14:textId="22A25167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Горы. Землетрясения. Извержения </w:t>
            </w:r>
            <w:proofErr w:type="spellStart"/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вулканов</w:t>
            </w:r>
            <w:proofErr w:type="gramStart"/>
            <w:r w:rsidR="003D7F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D7FD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3D7FDC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1843" w:type="dxa"/>
          </w:tcPr>
          <w:p w14:paraId="116C2591" w14:textId="75A01CA3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CE9DBA0" w14:textId="53231CAA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18.10</w:t>
            </w:r>
          </w:p>
        </w:tc>
      </w:tr>
      <w:tr w:rsidR="00CB25A9" w:rsidRPr="00A03559" w14:paraId="0D294980" w14:textId="77777777" w:rsidTr="00AA7A72">
        <w:trPr>
          <w:trHeight w:val="391"/>
        </w:trPr>
        <w:tc>
          <w:tcPr>
            <w:tcW w:w="1133" w:type="dxa"/>
          </w:tcPr>
          <w:p w14:paraId="505848F7" w14:textId="030D076D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89" w:type="dxa"/>
          </w:tcPr>
          <w:p w14:paraId="65F40C3C" w14:textId="25E29353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1843" w:type="dxa"/>
          </w:tcPr>
          <w:p w14:paraId="5E865833" w14:textId="003AAFE0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2F286C6" w14:textId="050F77CF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25.10</w:t>
            </w:r>
          </w:p>
        </w:tc>
      </w:tr>
      <w:tr w:rsidR="00CB25A9" w:rsidRPr="00A03559" w14:paraId="0D31C4E4" w14:textId="77777777" w:rsidTr="00AA7A72">
        <w:trPr>
          <w:trHeight w:val="514"/>
        </w:trPr>
        <w:tc>
          <w:tcPr>
            <w:tcW w:w="1133" w:type="dxa"/>
          </w:tcPr>
          <w:p w14:paraId="795EED49" w14:textId="71C2F3C8" w:rsidR="00CB25A9" w:rsidRPr="00AA7A72" w:rsidRDefault="00AA7A72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CB25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89" w:type="dxa"/>
          </w:tcPr>
          <w:p w14:paraId="49C20561" w14:textId="52F9D217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1843" w:type="dxa"/>
          </w:tcPr>
          <w:p w14:paraId="33552E62" w14:textId="54FDA867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5E13EC4" w14:textId="3D73EFB4" w:rsidR="00CB25A9" w:rsidRDefault="00C414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25.10</w:t>
            </w:r>
          </w:p>
        </w:tc>
      </w:tr>
      <w:tr w:rsidR="00CB25A9" w:rsidRPr="00A03559" w14:paraId="7DB1EC19" w14:textId="77777777" w:rsidTr="00AA7A72">
        <w:trPr>
          <w:trHeight w:val="391"/>
        </w:trPr>
        <w:tc>
          <w:tcPr>
            <w:tcW w:w="1133" w:type="dxa"/>
          </w:tcPr>
          <w:p w14:paraId="4FD6BA5B" w14:textId="22324E69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89" w:type="dxa"/>
          </w:tcPr>
          <w:p w14:paraId="7BB80B4C" w14:textId="7EF6E78F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1843" w:type="dxa"/>
          </w:tcPr>
          <w:p w14:paraId="5E96656F" w14:textId="611E5BD9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4ABE32DC" w14:textId="164832EF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08.11</w:t>
            </w:r>
          </w:p>
        </w:tc>
      </w:tr>
      <w:tr w:rsidR="00CB25A9" w:rsidRPr="00A03559" w14:paraId="5D77DAC7" w14:textId="77777777" w:rsidTr="00AA7A72">
        <w:trPr>
          <w:trHeight w:val="391"/>
        </w:trPr>
        <w:tc>
          <w:tcPr>
            <w:tcW w:w="1133" w:type="dxa"/>
          </w:tcPr>
          <w:p w14:paraId="6EBB8D18" w14:textId="64B67A42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89" w:type="dxa"/>
          </w:tcPr>
          <w:p w14:paraId="2C20C6C2" w14:textId="477D1B6E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1843" w:type="dxa"/>
          </w:tcPr>
          <w:p w14:paraId="0075CFD4" w14:textId="2592228E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42B2B934" w14:textId="48AD345C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08.11</w:t>
            </w:r>
          </w:p>
        </w:tc>
      </w:tr>
      <w:tr w:rsidR="00CB25A9" w:rsidRPr="00A03559" w14:paraId="32D433E3" w14:textId="77777777" w:rsidTr="00AA7A72">
        <w:trPr>
          <w:trHeight w:val="391"/>
        </w:trPr>
        <w:tc>
          <w:tcPr>
            <w:tcW w:w="1133" w:type="dxa"/>
          </w:tcPr>
          <w:p w14:paraId="6C42AC78" w14:textId="72446206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89" w:type="dxa"/>
          </w:tcPr>
          <w:p w14:paraId="54DF5CF9" w14:textId="4471621C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1843" w:type="dxa"/>
          </w:tcPr>
          <w:p w14:paraId="17FE8D28" w14:textId="4CCDB598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B7A0310" w14:textId="37BE90B4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15.11</w:t>
            </w:r>
          </w:p>
        </w:tc>
      </w:tr>
      <w:tr w:rsidR="00CB25A9" w:rsidRPr="00A03559" w14:paraId="41A9EF6F" w14:textId="77777777" w:rsidTr="00AA7A72">
        <w:trPr>
          <w:trHeight w:val="391"/>
        </w:trPr>
        <w:tc>
          <w:tcPr>
            <w:tcW w:w="1133" w:type="dxa"/>
          </w:tcPr>
          <w:p w14:paraId="69C93652" w14:textId="2F533B15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89" w:type="dxa"/>
          </w:tcPr>
          <w:p w14:paraId="6735CED0" w14:textId="270E7297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1843" w:type="dxa"/>
          </w:tcPr>
          <w:p w14:paraId="164BF867" w14:textId="704EDC26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B853E0A" w14:textId="24C216B8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15.11</w:t>
            </w:r>
          </w:p>
        </w:tc>
      </w:tr>
      <w:tr w:rsidR="00CB25A9" w:rsidRPr="00A03559" w14:paraId="5FB2A164" w14:textId="77777777" w:rsidTr="00AA7A72">
        <w:trPr>
          <w:trHeight w:val="391"/>
        </w:trPr>
        <w:tc>
          <w:tcPr>
            <w:tcW w:w="1133" w:type="dxa"/>
          </w:tcPr>
          <w:p w14:paraId="2BCA9A76" w14:textId="62E66B24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89" w:type="dxa"/>
          </w:tcPr>
          <w:p w14:paraId="16946C06" w14:textId="3CA940E9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1843" w:type="dxa"/>
          </w:tcPr>
          <w:p w14:paraId="5700DCC6" w14:textId="442BF5A6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5722736B" w14:textId="44EE55B4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22.11</w:t>
            </w:r>
          </w:p>
        </w:tc>
      </w:tr>
      <w:tr w:rsidR="00CB25A9" w:rsidRPr="00A03559" w14:paraId="0899FF18" w14:textId="77777777" w:rsidTr="00AA7A72">
        <w:trPr>
          <w:trHeight w:val="391"/>
        </w:trPr>
        <w:tc>
          <w:tcPr>
            <w:tcW w:w="1133" w:type="dxa"/>
          </w:tcPr>
          <w:p w14:paraId="56976C53" w14:textId="16DBFE7C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89" w:type="dxa"/>
          </w:tcPr>
          <w:p w14:paraId="0A2399C7" w14:textId="10BE8875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1843" w:type="dxa"/>
          </w:tcPr>
          <w:p w14:paraId="12CF10CE" w14:textId="7885A6D3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2CC47A71" w14:textId="065AB176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22.11</w:t>
            </w:r>
          </w:p>
        </w:tc>
      </w:tr>
      <w:tr w:rsidR="00CB25A9" w:rsidRPr="00A03559" w14:paraId="12EA0204" w14:textId="77777777" w:rsidTr="00AA7A72">
        <w:trPr>
          <w:trHeight w:val="391"/>
        </w:trPr>
        <w:tc>
          <w:tcPr>
            <w:tcW w:w="1133" w:type="dxa"/>
          </w:tcPr>
          <w:p w14:paraId="044906D4" w14:textId="365C1684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89" w:type="dxa"/>
          </w:tcPr>
          <w:p w14:paraId="009798A2" w14:textId="05D88F3D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1843" w:type="dxa"/>
          </w:tcPr>
          <w:p w14:paraId="52C7395F" w14:textId="5FFBBCFF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3FF0C608" w14:textId="6056B1E4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29.11</w:t>
            </w:r>
          </w:p>
        </w:tc>
      </w:tr>
      <w:tr w:rsidR="00CB25A9" w:rsidRPr="00A03559" w14:paraId="6C9E35F4" w14:textId="77777777" w:rsidTr="00AA7A72">
        <w:trPr>
          <w:trHeight w:val="391"/>
        </w:trPr>
        <w:tc>
          <w:tcPr>
            <w:tcW w:w="1133" w:type="dxa"/>
          </w:tcPr>
          <w:p w14:paraId="70DB61EB" w14:textId="5BD42A75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89" w:type="dxa"/>
          </w:tcPr>
          <w:p w14:paraId="2B48612B" w14:textId="756DA83C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1843" w:type="dxa"/>
          </w:tcPr>
          <w:p w14:paraId="12C47E93" w14:textId="0ADC0EEB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738799D" w14:textId="78F3503E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29.11</w:t>
            </w:r>
          </w:p>
        </w:tc>
      </w:tr>
      <w:tr w:rsidR="00CB25A9" w:rsidRPr="00A03559" w14:paraId="6DAA6F92" w14:textId="77777777" w:rsidTr="00AA7A72">
        <w:trPr>
          <w:trHeight w:val="391"/>
        </w:trPr>
        <w:tc>
          <w:tcPr>
            <w:tcW w:w="1133" w:type="dxa"/>
          </w:tcPr>
          <w:p w14:paraId="730E4478" w14:textId="75C9B225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89" w:type="dxa"/>
          </w:tcPr>
          <w:p w14:paraId="0565A22A" w14:textId="55C43950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1843" w:type="dxa"/>
          </w:tcPr>
          <w:p w14:paraId="270ACE65" w14:textId="63D7A646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49CC7D0" w14:textId="295A4140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06.12</w:t>
            </w:r>
          </w:p>
        </w:tc>
      </w:tr>
      <w:tr w:rsidR="00CB25A9" w:rsidRPr="00A03559" w14:paraId="366343DD" w14:textId="77777777" w:rsidTr="00AA7A72">
        <w:trPr>
          <w:trHeight w:val="391"/>
        </w:trPr>
        <w:tc>
          <w:tcPr>
            <w:tcW w:w="1133" w:type="dxa"/>
          </w:tcPr>
          <w:p w14:paraId="6E764A00" w14:textId="6312C111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89" w:type="dxa"/>
          </w:tcPr>
          <w:p w14:paraId="4B01C5E1" w14:textId="618589C2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1843" w:type="dxa"/>
          </w:tcPr>
          <w:p w14:paraId="1E112786" w14:textId="5B02B67C" w:rsidR="00CB25A9" w:rsidRPr="0087642E" w:rsidRDefault="00CB25A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32610E8" w14:textId="480C362F" w:rsidR="00CB25A9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06.12</w:t>
            </w:r>
          </w:p>
        </w:tc>
      </w:tr>
      <w:tr w:rsidR="00810E7C" w:rsidRPr="00A03559" w14:paraId="1A26C5E3" w14:textId="77777777" w:rsidTr="00AA7A72">
        <w:trPr>
          <w:trHeight w:val="391"/>
        </w:trPr>
        <w:tc>
          <w:tcPr>
            <w:tcW w:w="1133" w:type="dxa"/>
          </w:tcPr>
          <w:p w14:paraId="37A31EE9" w14:textId="7E0AA26F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89" w:type="dxa"/>
          </w:tcPr>
          <w:p w14:paraId="07E5A6BE" w14:textId="790674A8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1843" w:type="dxa"/>
          </w:tcPr>
          <w:p w14:paraId="103A6F30" w14:textId="07B64673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2CC845B4" w14:textId="17877D4C" w:rsidR="00810E7C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13.12</w:t>
            </w:r>
          </w:p>
        </w:tc>
      </w:tr>
      <w:tr w:rsidR="00810E7C" w:rsidRPr="00A03559" w14:paraId="7A6D64E5" w14:textId="77777777" w:rsidTr="00AA7A72">
        <w:trPr>
          <w:trHeight w:val="391"/>
        </w:trPr>
        <w:tc>
          <w:tcPr>
            <w:tcW w:w="1133" w:type="dxa"/>
          </w:tcPr>
          <w:p w14:paraId="0FD0AB2A" w14:textId="76B94F2A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89" w:type="dxa"/>
          </w:tcPr>
          <w:p w14:paraId="5343139E" w14:textId="3E1EF099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1843" w:type="dxa"/>
          </w:tcPr>
          <w:p w14:paraId="4F54786D" w14:textId="4400FE9D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69CDA3E" w14:textId="43DE8661" w:rsidR="00810E7C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13.12</w:t>
            </w:r>
          </w:p>
        </w:tc>
      </w:tr>
      <w:tr w:rsidR="00810E7C" w:rsidRPr="00A03559" w14:paraId="4A16ECE1" w14:textId="77777777" w:rsidTr="00AA7A72">
        <w:trPr>
          <w:trHeight w:val="391"/>
        </w:trPr>
        <w:tc>
          <w:tcPr>
            <w:tcW w:w="1133" w:type="dxa"/>
          </w:tcPr>
          <w:p w14:paraId="5912BC22" w14:textId="7534AF7D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89" w:type="dxa"/>
          </w:tcPr>
          <w:p w14:paraId="3EC85C9D" w14:textId="013D422E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1843" w:type="dxa"/>
          </w:tcPr>
          <w:p w14:paraId="2795BAF8" w14:textId="26208440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36327DF5" w14:textId="4AD612CD" w:rsidR="00810E7C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20.12</w:t>
            </w:r>
          </w:p>
        </w:tc>
      </w:tr>
      <w:tr w:rsidR="00810E7C" w:rsidRPr="00A03559" w14:paraId="1441E838" w14:textId="77777777" w:rsidTr="00AA7A72">
        <w:trPr>
          <w:trHeight w:val="391"/>
        </w:trPr>
        <w:tc>
          <w:tcPr>
            <w:tcW w:w="1133" w:type="dxa"/>
          </w:tcPr>
          <w:p w14:paraId="6E8A8EE4" w14:textId="487E652A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89" w:type="dxa"/>
          </w:tcPr>
          <w:p w14:paraId="5498C021" w14:textId="33FBE067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1843" w:type="dxa"/>
          </w:tcPr>
          <w:p w14:paraId="030FA335" w14:textId="60DC8D02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09F4ED57" w14:textId="119C1AF7" w:rsidR="00810E7C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20.12</w:t>
            </w:r>
          </w:p>
        </w:tc>
      </w:tr>
      <w:tr w:rsidR="00810E7C" w:rsidRPr="00A03559" w14:paraId="725FDD4F" w14:textId="77777777" w:rsidTr="00AA7A72">
        <w:trPr>
          <w:trHeight w:val="391"/>
        </w:trPr>
        <w:tc>
          <w:tcPr>
            <w:tcW w:w="1133" w:type="dxa"/>
          </w:tcPr>
          <w:p w14:paraId="0DBC88D9" w14:textId="1EAC120F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89" w:type="dxa"/>
          </w:tcPr>
          <w:p w14:paraId="14DAB511" w14:textId="4A3D7C40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1843" w:type="dxa"/>
          </w:tcPr>
          <w:p w14:paraId="2561048D" w14:textId="33D482EF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5F8519E" w14:textId="2CC33D10" w:rsidR="00810E7C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27.12</w:t>
            </w:r>
          </w:p>
        </w:tc>
      </w:tr>
      <w:tr w:rsidR="00810E7C" w:rsidRPr="00A03559" w14:paraId="1E2E0FC5" w14:textId="77777777" w:rsidTr="00AA7A72">
        <w:trPr>
          <w:trHeight w:val="391"/>
        </w:trPr>
        <w:tc>
          <w:tcPr>
            <w:tcW w:w="1133" w:type="dxa"/>
          </w:tcPr>
          <w:p w14:paraId="06B6C833" w14:textId="62221772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89" w:type="dxa"/>
          </w:tcPr>
          <w:p w14:paraId="50EA4D67" w14:textId="77777777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14:paraId="2D2AFE95" w14:textId="77777777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55A7E" w14:textId="47A83751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21D6EBC" w14:textId="590A65A7" w:rsidR="00810E7C" w:rsidRDefault="005525BD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27.12</w:t>
            </w:r>
          </w:p>
        </w:tc>
      </w:tr>
      <w:tr w:rsidR="00810E7C" w:rsidRPr="00A03559" w14:paraId="1C872823" w14:textId="77777777" w:rsidTr="00AA7A72">
        <w:trPr>
          <w:trHeight w:val="391"/>
        </w:trPr>
        <w:tc>
          <w:tcPr>
            <w:tcW w:w="1133" w:type="dxa"/>
          </w:tcPr>
          <w:p w14:paraId="0F8EB39B" w14:textId="1B5F0288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8189" w:type="dxa"/>
          </w:tcPr>
          <w:p w14:paraId="26F0E8A9" w14:textId="77777777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14:paraId="708CEDAA" w14:textId="77777777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8680FA" w14:textId="031A594A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80ED826" w14:textId="023A84C9" w:rsidR="00810E7C" w:rsidRDefault="003D7F8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17.01.</w:t>
            </w:r>
          </w:p>
        </w:tc>
      </w:tr>
      <w:tr w:rsidR="00810E7C" w:rsidRPr="00A03559" w14:paraId="06301E09" w14:textId="77777777" w:rsidTr="00AA7A72">
        <w:trPr>
          <w:trHeight w:val="391"/>
        </w:trPr>
        <w:tc>
          <w:tcPr>
            <w:tcW w:w="1133" w:type="dxa"/>
          </w:tcPr>
          <w:p w14:paraId="32AFA18A" w14:textId="24E020B6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89" w:type="dxa"/>
          </w:tcPr>
          <w:p w14:paraId="16D4F3D1" w14:textId="45539BC5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1843" w:type="dxa"/>
          </w:tcPr>
          <w:p w14:paraId="029A53C0" w14:textId="338BA125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58B906A" w14:textId="1A04C3A7" w:rsidR="00810E7C" w:rsidRDefault="003D7F8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17.01</w:t>
            </w:r>
          </w:p>
        </w:tc>
      </w:tr>
      <w:tr w:rsidR="00810E7C" w:rsidRPr="00A03559" w14:paraId="46CFAC2D" w14:textId="77777777" w:rsidTr="00AA7A72">
        <w:trPr>
          <w:trHeight w:val="391"/>
        </w:trPr>
        <w:tc>
          <w:tcPr>
            <w:tcW w:w="1133" w:type="dxa"/>
          </w:tcPr>
          <w:p w14:paraId="475CB0EF" w14:textId="2D03A6DB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89" w:type="dxa"/>
          </w:tcPr>
          <w:p w14:paraId="0024FB93" w14:textId="77777777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14:paraId="49FCA60E" w14:textId="77777777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7B40C6" w14:textId="25D3EBFA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F70D608" w14:textId="43D28CBA" w:rsidR="00810E7C" w:rsidRDefault="003D7F8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24.01</w:t>
            </w:r>
          </w:p>
        </w:tc>
      </w:tr>
      <w:tr w:rsidR="00810E7C" w:rsidRPr="00A03559" w14:paraId="348B3862" w14:textId="77777777" w:rsidTr="00AA7A72">
        <w:trPr>
          <w:trHeight w:val="391"/>
        </w:trPr>
        <w:tc>
          <w:tcPr>
            <w:tcW w:w="1133" w:type="dxa"/>
          </w:tcPr>
          <w:p w14:paraId="7EA62E9D" w14:textId="5BFEDF6B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89" w:type="dxa"/>
          </w:tcPr>
          <w:p w14:paraId="5BCDE137" w14:textId="77777777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Земная ось, экватор, полюса. Особенности изображения суши и воды на глобусе </w:t>
            </w:r>
          </w:p>
          <w:p w14:paraId="48573A8A" w14:textId="77777777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56DA390" w14:textId="0445D08D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A28A693" w14:textId="7F6D88BE" w:rsidR="00810E7C" w:rsidRDefault="003D7F8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24.01</w:t>
            </w:r>
          </w:p>
        </w:tc>
      </w:tr>
      <w:tr w:rsidR="00810E7C" w:rsidRPr="00A03559" w14:paraId="41FDD119" w14:textId="77777777" w:rsidTr="00AA7A72">
        <w:trPr>
          <w:trHeight w:val="391"/>
        </w:trPr>
        <w:tc>
          <w:tcPr>
            <w:tcW w:w="1133" w:type="dxa"/>
          </w:tcPr>
          <w:p w14:paraId="74434DE6" w14:textId="414B86D2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89" w:type="dxa"/>
          </w:tcPr>
          <w:p w14:paraId="551067C4" w14:textId="097FFEDC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1843" w:type="dxa"/>
          </w:tcPr>
          <w:p w14:paraId="7169A3BD" w14:textId="0E60E5DD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CBB8C2F" w14:textId="2823E4AD" w:rsidR="00810E7C" w:rsidRDefault="003D7F8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31.01</w:t>
            </w:r>
          </w:p>
        </w:tc>
      </w:tr>
      <w:tr w:rsidR="00810E7C" w:rsidRPr="00A03559" w14:paraId="633E4814" w14:textId="77777777" w:rsidTr="00AA7A72">
        <w:trPr>
          <w:trHeight w:val="391"/>
        </w:trPr>
        <w:tc>
          <w:tcPr>
            <w:tcW w:w="1133" w:type="dxa"/>
          </w:tcPr>
          <w:p w14:paraId="4A37D895" w14:textId="10549D28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89" w:type="dxa"/>
          </w:tcPr>
          <w:p w14:paraId="5B7CB733" w14:textId="191DD2A6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1843" w:type="dxa"/>
          </w:tcPr>
          <w:p w14:paraId="5A8D0F05" w14:textId="2826F499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0861771" w14:textId="040879DF" w:rsidR="00810E7C" w:rsidRDefault="003D7F8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31.01</w:t>
            </w:r>
          </w:p>
        </w:tc>
      </w:tr>
      <w:tr w:rsidR="00810E7C" w:rsidRPr="00A03559" w14:paraId="2964A6FF" w14:textId="77777777" w:rsidTr="00AA7A72">
        <w:trPr>
          <w:trHeight w:val="391"/>
        </w:trPr>
        <w:tc>
          <w:tcPr>
            <w:tcW w:w="1133" w:type="dxa"/>
          </w:tcPr>
          <w:p w14:paraId="426928C7" w14:textId="79825BF2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89" w:type="dxa"/>
          </w:tcPr>
          <w:p w14:paraId="190E4A9D" w14:textId="77777777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14:paraId="574E4271" w14:textId="77777777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057D552" w14:textId="54513649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49F96AF" w14:textId="1DA26A1B" w:rsidR="00810E7C" w:rsidRDefault="003D7F8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07.02</w:t>
            </w:r>
          </w:p>
        </w:tc>
      </w:tr>
      <w:tr w:rsidR="00810E7C" w:rsidRPr="00A03559" w14:paraId="4183DD53" w14:textId="77777777" w:rsidTr="00AA7A72">
        <w:trPr>
          <w:trHeight w:val="391"/>
        </w:trPr>
        <w:tc>
          <w:tcPr>
            <w:tcW w:w="1133" w:type="dxa"/>
          </w:tcPr>
          <w:p w14:paraId="228BA6F6" w14:textId="4A9C72C6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89" w:type="dxa"/>
          </w:tcPr>
          <w:p w14:paraId="6290F34C" w14:textId="6EEBF11D" w:rsidR="00810E7C" w:rsidRPr="0087642E" w:rsidRDefault="00810E7C" w:rsidP="00D81F8B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Америка, Австралия, Антарктида)</w:t>
            </w:r>
          </w:p>
        </w:tc>
        <w:tc>
          <w:tcPr>
            <w:tcW w:w="1843" w:type="dxa"/>
          </w:tcPr>
          <w:p w14:paraId="6DD292D5" w14:textId="6C8DE7E8" w:rsidR="00810E7C" w:rsidRPr="0087642E" w:rsidRDefault="00810E7C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4257E89E" w14:textId="5C327B2E" w:rsidR="00810E7C" w:rsidRDefault="003D7F89" w:rsidP="00CB25A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07.02</w:t>
            </w:r>
          </w:p>
        </w:tc>
      </w:tr>
      <w:tr w:rsidR="003D7F89" w:rsidRPr="00A03559" w14:paraId="3249E714" w14:textId="77777777" w:rsidTr="00AA7A72">
        <w:trPr>
          <w:trHeight w:val="391"/>
        </w:trPr>
        <w:tc>
          <w:tcPr>
            <w:tcW w:w="1133" w:type="dxa"/>
          </w:tcPr>
          <w:p w14:paraId="763DA981" w14:textId="3EA5E4E0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89" w:type="dxa"/>
          </w:tcPr>
          <w:p w14:paraId="369CB918" w14:textId="7D4A3E03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1843" w:type="dxa"/>
          </w:tcPr>
          <w:p w14:paraId="357591AE" w14:textId="2439F4B9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A629062" w14:textId="7ACD4088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.14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</w:tr>
      <w:tr w:rsidR="003D7F89" w:rsidRPr="00A03559" w14:paraId="167B320D" w14:textId="77777777" w:rsidTr="00AA7A72">
        <w:trPr>
          <w:trHeight w:val="391"/>
        </w:trPr>
        <w:tc>
          <w:tcPr>
            <w:tcW w:w="1133" w:type="dxa"/>
          </w:tcPr>
          <w:p w14:paraId="511FFB7D" w14:textId="5E6E2BF5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89" w:type="dxa"/>
          </w:tcPr>
          <w:p w14:paraId="43992C2C" w14:textId="77777777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Первое русское кругосветное плавание </w:t>
            </w:r>
          </w:p>
          <w:p w14:paraId="52FFBEC7" w14:textId="77777777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846C65D" w14:textId="6640697A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0E34B11C" w14:textId="2F31A07C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.14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</w:tr>
      <w:tr w:rsidR="003D7F89" w:rsidRPr="00A03559" w14:paraId="63641321" w14:textId="77777777" w:rsidTr="00AA7A72">
        <w:trPr>
          <w:trHeight w:val="391"/>
        </w:trPr>
        <w:tc>
          <w:tcPr>
            <w:tcW w:w="1133" w:type="dxa"/>
          </w:tcPr>
          <w:p w14:paraId="4F6B6980" w14:textId="501B50D3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189" w:type="dxa"/>
          </w:tcPr>
          <w:p w14:paraId="42F890E2" w14:textId="77777777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поверхности.</w:t>
            </w:r>
          </w:p>
          <w:p w14:paraId="66BB43D1" w14:textId="54DB0CF6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1843" w:type="dxa"/>
          </w:tcPr>
          <w:p w14:paraId="39258D7B" w14:textId="728D118E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0B17861" w14:textId="1DE69149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21.02</w:t>
            </w:r>
          </w:p>
        </w:tc>
      </w:tr>
      <w:tr w:rsidR="003D7F89" w:rsidRPr="00A03559" w14:paraId="7039C695" w14:textId="77777777" w:rsidTr="00AA7A72">
        <w:trPr>
          <w:trHeight w:val="391"/>
        </w:trPr>
        <w:tc>
          <w:tcPr>
            <w:tcW w:w="1133" w:type="dxa"/>
          </w:tcPr>
          <w:p w14:paraId="7078FF4D" w14:textId="5DB7D7EF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89" w:type="dxa"/>
          </w:tcPr>
          <w:p w14:paraId="6CE71BDD" w14:textId="70E3C596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полушарий</w:t>
            </w:r>
          </w:p>
        </w:tc>
        <w:tc>
          <w:tcPr>
            <w:tcW w:w="1843" w:type="dxa"/>
          </w:tcPr>
          <w:p w14:paraId="7924E6E4" w14:textId="6D1FFC8E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7BAB18A" w14:textId="31606800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21.02</w:t>
            </w:r>
          </w:p>
        </w:tc>
      </w:tr>
      <w:tr w:rsidR="003D7F89" w:rsidRPr="00A03559" w14:paraId="78F0954D" w14:textId="77777777" w:rsidTr="00AA7A72">
        <w:trPr>
          <w:trHeight w:val="391"/>
        </w:trPr>
        <w:tc>
          <w:tcPr>
            <w:tcW w:w="1133" w:type="dxa"/>
          </w:tcPr>
          <w:p w14:paraId="691C4727" w14:textId="409C9AB1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189" w:type="dxa"/>
          </w:tcPr>
          <w:p w14:paraId="7CE297E7" w14:textId="52E74B8C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Тропические леса</w:t>
            </w:r>
          </w:p>
        </w:tc>
        <w:tc>
          <w:tcPr>
            <w:tcW w:w="1843" w:type="dxa"/>
          </w:tcPr>
          <w:p w14:paraId="1BEA78F9" w14:textId="0E4A0C22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0D2FAC45" w14:textId="5A82909B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28.02</w:t>
            </w:r>
          </w:p>
        </w:tc>
      </w:tr>
      <w:tr w:rsidR="003D7F89" w:rsidRPr="00A03559" w14:paraId="409BE05B" w14:textId="77777777" w:rsidTr="00AA7A72">
        <w:trPr>
          <w:trHeight w:val="391"/>
        </w:trPr>
        <w:tc>
          <w:tcPr>
            <w:tcW w:w="1133" w:type="dxa"/>
          </w:tcPr>
          <w:p w14:paraId="44BC200A" w14:textId="36FAD1F5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189" w:type="dxa"/>
          </w:tcPr>
          <w:p w14:paraId="0025FF05" w14:textId="4F55881C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Саванны и пустыни</w:t>
            </w:r>
          </w:p>
        </w:tc>
        <w:tc>
          <w:tcPr>
            <w:tcW w:w="1843" w:type="dxa"/>
          </w:tcPr>
          <w:p w14:paraId="4CB51F0F" w14:textId="1F53676D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5B755DC9" w14:textId="5DF26485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28.02</w:t>
            </w:r>
          </w:p>
        </w:tc>
      </w:tr>
      <w:tr w:rsidR="003D7F89" w:rsidRPr="00A03559" w14:paraId="27E29246" w14:textId="77777777" w:rsidTr="00AA7A72">
        <w:trPr>
          <w:trHeight w:val="391"/>
        </w:trPr>
        <w:tc>
          <w:tcPr>
            <w:tcW w:w="1133" w:type="dxa"/>
          </w:tcPr>
          <w:p w14:paraId="40BEA780" w14:textId="3A125009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89" w:type="dxa"/>
          </w:tcPr>
          <w:p w14:paraId="6B95437B" w14:textId="77777777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14:paraId="6D2CB296" w14:textId="77777777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6CC2392" w14:textId="584ABA32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407D7447" w14:textId="370736D5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07.03</w:t>
            </w:r>
          </w:p>
        </w:tc>
      </w:tr>
      <w:tr w:rsidR="003D7F89" w:rsidRPr="00A03559" w14:paraId="6C8650BE" w14:textId="77777777" w:rsidTr="00AA7A72">
        <w:trPr>
          <w:trHeight w:val="391"/>
        </w:trPr>
        <w:tc>
          <w:tcPr>
            <w:tcW w:w="1133" w:type="dxa"/>
          </w:tcPr>
          <w:p w14:paraId="117E7D76" w14:textId="0F203C53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89" w:type="dxa"/>
          </w:tcPr>
          <w:p w14:paraId="3C9FE1AC" w14:textId="62B7061B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1843" w:type="dxa"/>
          </w:tcPr>
          <w:p w14:paraId="5CA15A1A" w14:textId="22721E5D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350A7063" w14:textId="2BBFA103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07.03</w:t>
            </w:r>
          </w:p>
        </w:tc>
      </w:tr>
      <w:tr w:rsidR="003D7F89" w:rsidRPr="00A03559" w14:paraId="37B7171B" w14:textId="77777777" w:rsidTr="00AA7A72">
        <w:trPr>
          <w:trHeight w:val="391"/>
        </w:trPr>
        <w:tc>
          <w:tcPr>
            <w:tcW w:w="1133" w:type="dxa"/>
          </w:tcPr>
          <w:p w14:paraId="79596D74" w14:textId="660E43FD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89" w:type="dxa"/>
          </w:tcPr>
          <w:p w14:paraId="76C8E948" w14:textId="4C5337D2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Географическое положение России на глобусе, карте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шарий, физической карте нашей страны</w:t>
            </w:r>
          </w:p>
        </w:tc>
        <w:tc>
          <w:tcPr>
            <w:tcW w:w="1843" w:type="dxa"/>
          </w:tcPr>
          <w:p w14:paraId="14AA6FF6" w14:textId="2F91573F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995ED22" w14:textId="04D09923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14.03</w:t>
            </w:r>
          </w:p>
        </w:tc>
      </w:tr>
      <w:tr w:rsidR="003D7F89" w:rsidRPr="00A03559" w14:paraId="18F069F9" w14:textId="77777777" w:rsidTr="00AA7A72">
        <w:trPr>
          <w:trHeight w:val="391"/>
        </w:trPr>
        <w:tc>
          <w:tcPr>
            <w:tcW w:w="1133" w:type="dxa"/>
          </w:tcPr>
          <w:p w14:paraId="16DFE0EE" w14:textId="5A1E3033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8189" w:type="dxa"/>
          </w:tcPr>
          <w:p w14:paraId="532BFDF3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14:paraId="25C4B552" w14:textId="77777777" w:rsidR="003D7F89" w:rsidRPr="0087642E" w:rsidRDefault="003D7F89" w:rsidP="003D7F89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66CE0BC" w14:textId="59BA42EB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19F64CE3" w14:textId="00A3A1CB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14.03</w:t>
            </w:r>
          </w:p>
        </w:tc>
      </w:tr>
      <w:tr w:rsidR="003D7F89" w:rsidRPr="00A03559" w14:paraId="40767A8A" w14:textId="77777777" w:rsidTr="00AA7A72">
        <w:trPr>
          <w:trHeight w:val="391"/>
        </w:trPr>
        <w:tc>
          <w:tcPr>
            <w:tcW w:w="1133" w:type="dxa"/>
          </w:tcPr>
          <w:p w14:paraId="3C7BCF8E" w14:textId="1C47DCF9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189" w:type="dxa"/>
          </w:tcPr>
          <w:p w14:paraId="74D63D1F" w14:textId="0BF4F1F6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1843" w:type="dxa"/>
          </w:tcPr>
          <w:p w14:paraId="59F3B37D" w14:textId="4EF31201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539AB88" w14:textId="1B44C3F7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21.03</w:t>
            </w:r>
          </w:p>
        </w:tc>
      </w:tr>
      <w:tr w:rsidR="003D7F89" w:rsidRPr="00A03559" w14:paraId="6FC831D2" w14:textId="77777777" w:rsidTr="00AA7A72">
        <w:trPr>
          <w:trHeight w:val="391"/>
        </w:trPr>
        <w:tc>
          <w:tcPr>
            <w:tcW w:w="1133" w:type="dxa"/>
          </w:tcPr>
          <w:p w14:paraId="4BDF1348" w14:textId="0CDC5036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89" w:type="dxa"/>
          </w:tcPr>
          <w:p w14:paraId="7AFDEECC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Ледовитого океана</w:t>
            </w:r>
          </w:p>
          <w:p w14:paraId="47F37BEF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2E6644D" w14:textId="7ABEF760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3BA2CE11" w14:textId="422AD7BF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21.03</w:t>
            </w:r>
          </w:p>
        </w:tc>
      </w:tr>
      <w:tr w:rsidR="003D7F89" w:rsidRPr="00A03559" w14:paraId="412599D6" w14:textId="77777777" w:rsidTr="00AA7A72">
        <w:trPr>
          <w:trHeight w:val="391"/>
        </w:trPr>
        <w:tc>
          <w:tcPr>
            <w:tcW w:w="1133" w:type="dxa"/>
          </w:tcPr>
          <w:p w14:paraId="0279D563" w14:textId="0B25140A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89" w:type="dxa"/>
          </w:tcPr>
          <w:p w14:paraId="287E8858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14:paraId="16FBEE0A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9E7BC84" w14:textId="1941611A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2A37FE5A" w14:textId="20828F56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28.03</w:t>
            </w:r>
          </w:p>
        </w:tc>
      </w:tr>
      <w:tr w:rsidR="003D7F89" w:rsidRPr="00A03559" w14:paraId="612CF2CD" w14:textId="77777777" w:rsidTr="00AA7A72">
        <w:trPr>
          <w:trHeight w:val="391"/>
        </w:trPr>
        <w:tc>
          <w:tcPr>
            <w:tcW w:w="1133" w:type="dxa"/>
          </w:tcPr>
          <w:p w14:paraId="4D05445A" w14:textId="7C36E0B5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89" w:type="dxa"/>
          </w:tcPr>
          <w:p w14:paraId="60577DC8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14:paraId="5E1C1A31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725C069" w14:textId="17814F94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E536A96" w14:textId="4BC19EA0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28.03</w:t>
            </w:r>
          </w:p>
        </w:tc>
      </w:tr>
      <w:tr w:rsidR="003D7F89" w:rsidRPr="00A03559" w14:paraId="1CAE84DB" w14:textId="77777777" w:rsidTr="00AA7A72">
        <w:trPr>
          <w:trHeight w:val="391"/>
        </w:trPr>
        <w:tc>
          <w:tcPr>
            <w:tcW w:w="1133" w:type="dxa"/>
          </w:tcPr>
          <w:p w14:paraId="700BEAC1" w14:textId="7B5B08CD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89" w:type="dxa"/>
          </w:tcPr>
          <w:p w14:paraId="6E6D888C" w14:textId="77777777" w:rsidR="003D7F89" w:rsidRPr="0087642E" w:rsidRDefault="003D7F89" w:rsidP="003D7F89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14:paraId="7B1C483C" w14:textId="77777777" w:rsidR="003D7F89" w:rsidRPr="0087642E" w:rsidRDefault="003D7F89" w:rsidP="003D7F89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14:paraId="1439E853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C927586" w14:textId="070C1CDD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9B34016" w14:textId="2F6BDFD1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11.04</w:t>
            </w:r>
          </w:p>
        </w:tc>
      </w:tr>
      <w:tr w:rsidR="003D7F89" w:rsidRPr="00A03559" w14:paraId="2AF258E0" w14:textId="77777777" w:rsidTr="00AA7A72">
        <w:trPr>
          <w:trHeight w:val="391"/>
        </w:trPr>
        <w:tc>
          <w:tcPr>
            <w:tcW w:w="1133" w:type="dxa"/>
          </w:tcPr>
          <w:p w14:paraId="76A19580" w14:textId="76BBEF86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89" w:type="dxa"/>
          </w:tcPr>
          <w:p w14:paraId="22E0CC16" w14:textId="77777777" w:rsidR="003D7F89" w:rsidRPr="0087642E" w:rsidRDefault="003D7F89" w:rsidP="003D7F89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2FF15180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7D07B08" w14:textId="25022AC1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40CD272" w14:textId="587625EC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11.04</w:t>
            </w:r>
          </w:p>
        </w:tc>
      </w:tr>
      <w:tr w:rsidR="003D7F89" w:rsidRPr="00A03559" w14:paraId="3000F361" w14:textId="77777777" w:rsidTr="00AA7A72">
        <w:trPr>
          <w:trHeight w:val="391"/>
        </w:trPr>
        <w:tc>
          <w:tcPr>
            <w:tcW w:w="1133" w:type="dxa"/>
          </w:tcPr>
          <w:p w14:paraId="7B070B4C" w14:textId="5F2F01E2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189" w:type="dxa"/>
          </w:tcPr>
          <w:p w14:paraId="296817CA" w14:textId="77777777" w:rsidR="003D7F89" w:rsidRPr="0087642E" w:rsidRDefault="003D7F89" w:rsidP="003D7F89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14:paraId="5849607D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2077B3F" w14:textId="19656E50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440FDF93" w14:textId="4799B623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18.04</w:t>
            </w:r>
          </w:p>
        </w:tc>
      </w:tr>
      <w:tr w:rsidR="003D7F89" w:rsidRPr="00A03559" w14:paraId="65D03143" w14:textId="77777777" w:rsidTr="00AA7A72">
        <w:trPr>
          <w:trHeight w:val="391"/>
        </w:trPr>
        <w:tc>
          <w:tcPr>
            <w:tcW w:w="1133" w:type="dxa"/>
          </w:tcPr>
          <w:p w14:paraId="02115882" w14:textId="599BBB10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89" w:type="dxa"/>
          </w:tcPr>
          <w:p w14:paraId="46644CEC" w14:textId="77777777" w:rsidR="003D7F89" w:rsidRPr="0087642E" w:rsidRDefault="003D7F89" w:rsidP="003D7F89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14:paraId="6E7D310A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3CF4738" w14:textId="10E7DA18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51EC0031" w14:textId="71FE1352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18.04</w:t>
            </w:r>
          </w:p>
        </w:tc>
      </w:tr>
      <w:tr w:rsidR="003D7F89" w:rsidRPr="00A03559" w14:paraId="6999BAAE" w14:textId="77777777" w:rsidTr="00AA7A72">
        <w:trPr>
          <w:trHeight w:val="391"/>
        </w:trPr>
        <w:tc>
          <w:tcPr>
            <w:tcW w:w="1133" w:type="dxa"/>
          </w:tcPr>
          <w:p w14:paraId="27212271" w14:textId="29A694D3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89" w:type="dxa"/>
          </w:tcPr>
          <w:p w14:paraId="76A82EC7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3D33115B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B2DB4C3" w14:textId="2D17771D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537C7B79" w14:textId="3B38193D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25.04</w:t>
            </w:r>
          </w:p>
        </w:tc>
      </w:tr>
      <w:tr w:rsidR="003D7F89" w:rsidRPr="00A03559" w14:paraId="628B309D" w14:textId="77777777" w:rsidTr="00AA7A72">
        <w:trPr>
          <w:trHeight w:val="391"/>
        </w:trPr>
        <w:tc>
          <w:tcPr>
            <w:tcW w:w="1133" w:type="dxa"/>
          </w:tcPr>
          <w:p w14:paraId="379C5271" w14:textId="78415FE2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89" w:type="dxa"/>
          </w:tcPr>
          <w:p w14:paraId="7F0864D2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14:paraId="031386E8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F2B1B32" w14:textId="0010D915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53BF0763" w14:textId="722D1B17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25.04</w:t>
            </w:r>
          </w:p>
        </w:tc>
      </w:tr>
      <w:tr w:rsidR="003D7F89" w:rsidRPr="00A03559" w14:paraId="28AD69BF" w14:textId="77777777" w:rsidTr="00AA7A72">
        <w:trPr>
          <w:trHeight w:val="391"/>
        </w:trPr>
        <w:tc>
          <w:tcPr>
            <w:tcW w:w="1133" w:type="dxa"/>
          </w:tcPr>
          <w:p w14:paraId="7A4A7530" w14:textId="28164F62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89" w:type="dxa"/>
          </w:tcPr>
          <w:p w14:paraId="7AF03193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14:paraId="157E9B57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51A1779" w14:textId="6BAABF79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45033FA5" w14:textId="47752AB4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07.05</w:t>
            </w:r>
          </w:p>
        </w:tc>
      </w:tr>
      <w:tr w:rsidR="003D7F89" w:rsidRPr="00A03559" w14:paraId="3C3D8707" w14:textId="77777777" w:rsidTr="00AA7A72">
        <w:trPr>
          <w:trHeight w:val="391"/>
        </w:trPr>
        <w:tc>
          <w:tcPr>
            <w:tcW w:w="1133" w:type="dxa"/>
          </w:tcPr>
          <w:p w14:paraId="3037BF4E" w14:textId="10807487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189" w:type="dxa"/>
          </w:tcPr>
          <w:p w14:paraId="2B03245A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14:paraId="65B2D618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8CC50DB" w14:textId="32966B36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14697E1" w14:textId="74F42436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07.05</w:t>
            </w:r>
          </w:p>
        </w:tc>
      </w:tr>
      <w:tr w:rsidR="003D7F89" w:rsidRPr="00A03559" w14:paraId="4536392D" w14:textId="77777777" w:rsidTr="00AA7A72">
        <w:trPr>
          <w:trHeight w:val="391"/>
        </w:trPr>
        <w:tc>
          <w:tcPr>
            <w:tcW w:w="1133" w:type="dxa"/>
          </w:tcPr>
          <w:p w14:paraId="6EE2C0B5" w14:textId="4F9BBA47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189" w:type="dxa"/>
          </w:tcPr>
          <w:p w14:paraId="24461075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14:paraId="0C07DACA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46134C0" w14:textId="2EF22A1A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40317A86" w14:textId="022D817C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12.05</w:t>
            </w:r>
          </w:p>
        </w:tc>
      </w:tr>
      <w:tr w:rsidR="003D7F89" w:rsidRPr="00A03559" w14:paraId="54B42920" w14:textId="77777777" w:rsidTr="00AA7A72">
        <w:trPr>
          <w:trHeight w:val="391"/>
        </w:trPr>
        <w:tc>
          <w:tcPr>
            <w:tcW w:w="1133" w:type="dxa"/>
          </w:tcPr>
          <w:p w14:paraId="39180DB9" w14:textId="6C66E8F4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89" w:type="dxa"/>
          </w:tcPr>
          <w:p w14:paraId="4303B913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14:paraId="6AD34C91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472D5920" w14:textId="00DFDF0E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296" w:type="dxa"/>
          </w:tcPr>
          <w:p w14:paraId="31C1039B" w14:textId="26CD260D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12.05</w:t>
            </w:r>
          </w:p>
        </w:tc>
      </w:tr>
      <w:tr w:rsidR="003D7F89" w:rsidRPr="00A03559" w14:paraId="4D65AAF1" w14:textId="77777777" w:rsidTr="00AA7A72">
        <w:trPr>
          <w:trHeight w:val="391"/>
        </w:trPr>
        <w:tc>
          <w:tcPr>
            <w:tcW w:w="1133" w:type="dxa"/>
          </w:tcPr>
          <w:p w14:paraId="60F88B3C" w14:textId="277CC4B3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189" w:type="dxa"/>
          </w:tcPr>
          <w:p w14:paraId="7892CBBC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14:paraId="3A027090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AA51025" w14:textId="329EE64B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79690805" w14:textId="27397673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16.05</w:t>
            </w:r>
          </w:p>
        </w:tc>
      </w:tr>
      <w:tr w:rsidR="003D7F89" w:rsidRPr="00A03559" w14:paraId="60AB3937" w14:textId="77777777" w:rsidTr="00AA7A72">
        <w:trPr>
          <w:trHeight w:val="391"/>
        </w:trPr>
        <w:tc>
          <w:tcPr>
            <w:tcW w:w="1133" w:type="dxa"/>
          </w:tcPr>
          <w:p w14:paraId="1141810B" w14:textId="14F59833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89" w:type="dxa"/>
          </w:tcPr>
          <w:p w14:paraId="2CDCA4E9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19003281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79E387C" w14:textId="27AF43F4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4BE9BAAC" w14:textId="6281ED52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16.05</w:t>
            </w:r>
          </w:p>
        </w:tc>
      </w:tr>
      <w:tr w:rsidR="003D7F89" w:rsidRPr="00A03559" w14:paraId="07FCDC4C" w14:textId="77777777" w:rsidTr="00AA7A72">
        <w:trPr>
          <w:trHeight w:val="391"/>
        </w:trPr>
        <w:tc>
          <w:tcPr>
            <w:tcW w:w="1133" w:type="dxa"/>
          </w:tcPr>
          <w:p w14:paraId="4FC0061A" w14:textId="1EBCFB17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89" w:type="dxa"/>
          </w:tcPr>
          <w:p w14:paraId="52F95B0D" w14:textId="77777777" w:rsidR="003D7F89" w:rsidRPr="0087642E" w:rsidRDefault="003D7F89" w:rsidP="003D7F89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14:paraId="14B6E9B1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482FE166" w14:textId="4326D651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FE6E570" w14:textId="2D7A50EF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23.05</w:t>
            </w:r>
          </w:p>
        </w:tc>
      </w:tr>
      <w:tr w:rsidR="003D7F89" w:rsidRPr="00A03559" w14:paraId="582CB81D" w14:textId="77777777" w:rsidTr="00AA7A72">
        <w:trPr>
          <w:trHeight w:val="391"/>
        </w:trPr>
        <w:tc>
          <w:tcPr>
            <w:tcW w:w="1133" w:type="dxa"/>
          </w:tcPr>
          <w:p w14:paraId="7BA9D3FB" w14:textId="43F8BE0A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89" w:type="dxa"/>
          </w:tcPr>
          <w:p w14:paraId="389F4C97" w14:textId="77777777" w:rsidR="003D7F89" w:rsidRPr="0087642E" w:rsidRDefault="003D7F89" w:rsidP="003D7F89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14:paraId="3D3643DD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5D63C8A" w14:textId="524A1738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96" w:type="dxa"/>
          </w:tcPr>
          <w:p w14:paraId="66DD705E" w14:textId="487FBB1D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23.05</w:t>
            </w:r>
          </w:p>
        </w:tc>
      </w:tr>
      <w:tr w:rsidR="003D7F89" w:rsidRPr="00A03559" w14:paraId="7B86DE4C" w14:textId="77777777" w:rsidTr="00AA7A72">
        <w:trPr>
          <w:trHeight w:val="391"/>
        </w:trPr>
        <w:tc>
          <w:tcPr>
            <w:tcW w:w="1133" w:type="dxa"/>
          </w:tcPr>
          <w:p w14:paraId="2E85D569" w14:textId="77777777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9" w:type="dxa"/>
          </w:tcPr>
          <w:p w14:paraId="5F58D94F" w14:textId="77777777" w:rsidR="003D7F89" w:rsidRPr="0087642E" w:rsidRDefault="003D7F89" w:rsidP="003D7F89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E95A66E" w14:textId="77777777" w:rsidR="003D7F89" w:rsidRPr="0087642E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</w:tcPr>
          <w:p w14:paraId="7E1EB807" w14:textId="77777777" w:rsidR="003D7F89" w:rsidRDefault="003D7F89" w:rsidP="003D7F8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94DEBDA" w14:textId="77777777" w:rsidR="00537983" w:rsidRDefault="00537983" w:rsidP="00573E09">
      <w:pPr>
        <w:widowControl w:val="0"/>
        <w:spacing w:line="360" w:lineRule="auto"/>
        <w:ind w:firstLine="709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</w:rPr>
      </w:pPr>
    </w:p>
    <w:p w14:paraId="753DA1E1" w14:textId="77777777" w:rsidR="00CB25A9" w:rsidRPr="00573E09" w:rsidRDefault="00CB25A9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25A9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93CBE" w14:textId="77777777" w:rsidR="00FF1F7B" w:rsidRDefault="00FF1F7B" w:rsidP="00B51EC8">
      <w:pPr>
        <w:spacing w:line="240" w:lineRule="auto"/>
      </w:pPr>
      <w:r>
        <w:separator/>
      </w:r>
    </w:p>
  </w:endnote>
  <w:endnote w:type="continuationSeparator" w:id="0">
    <w:p w14:paraId="76E3D4CE" w14:textId="77777777" w:rsidR="00FF1F7B" w:rsidRDefault="00FF1F7B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495737"/>
      <w:docPartObj>
        <w:docPartGallery w:val="Page Numbers (Bottom of Page)"/>
        <w:docPartUnique/>
      </w:docPartObj>
    </w:sdtPr>
    <w:sdtEndPr/>
    <w:sdtContent>
      <w:p w14:paraId="0371E1E7" w14:textId="30D5E43C" w:rsidR="00CB25A9" w:rsidRDefault="00CB25A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F89">
          <w:rPr>
            <w:noProof/>
          </w:rPr>
          <w:t>30</w:t>
        </w:r>
        <w:r>
          <w:fldChar w:fldCharType="end"/>
        </w:r>
      </w:p>
    </w:sdtContent>
  </w:sdt>
  <w:p w14:paraId="17218CD1" w14:textId="77777777" w:rsidR="00CB25A9" w:rsidRDefault="00CB25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12547" w14:textId="77777777" w:rsidR="00FF1F7B" w:rsidRDefault="00FF1F7B" w:rsidP="00B51EC8">
      <w:pPr>
        <w:spacing w:line="240" w:lineRule="auto"/>
      </w:pPr>
      <w:r>
        <w:separator/>
      </w:r>
    </w:p>
  </w:footnote>
  <w:footnote w:type="continuationSeparator" w:id="0">
    <w:p w14:paraId="5BE85297" w14:textId="77777777" w:rsidR="00FF1F7B" w:rsidRDefault="00FF1F7B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D7F89"/>
    <w:rsid w:val="003D7FDC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525BD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10E7C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0DB0"/>
    <w:rsid w:val="00A740E1"/>
    <w:rsid w:val="00A84072"/>
    <w:rsid w:val="00A90704"/>
    <w:rsid w:val="00AA5703"/>
    <w:rsid w:val="00AA76A9"/>
    <w:rsid w:val="00AA7A72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414A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25A9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89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A1D1-A923-4791-8E12-C520A2D4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34</Pages>
  <Words>7842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Сутырина А.В</cp:lastModifiedBy>
  <cp:revision>14</cp:revision>
  <cp:lastPrinted>2023-05-21T20:50:00Z</cp:lastPrinted>
  <dcterms:created xsi:type="dcterms:W3CDTF">2023-05-21T20:50:00Z</dcterms:created>
  <dcterms:modified xsi:type="dcterms:W3CDTF">2024-10-30T03:29:00Z</dcterms:modified>
</cp:coreProperties>
</file>